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23" w:rsidRPr="00831B5E" w:rsidRDefault="00831B5E" w:rsidP="003F083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831B5E">
        <w:rPr>
          <w:rFonts w:ascii="Times New Roman" w:hAnsi="Times New Roman"/>
          <w:b/>
          <w:sz w:val="28"/>
          <w:szCs w:val="28"/>
          <w:lang w:val="ru-RU"/>
        </w:rPr>
        <w:t>ОПРОСНЫЙ ЛИСТ</w:t>
      </w:r>
    </w:p>
    <w:p w:rsidR="00CD7F18" w:rsidRDefault="00193C88" w:rsidP="003F0836">
      <w:pPr>
        <w:tabs>
          <w:tab w:val="left" w:pos="1212"/>
          <w:tab w:val="center" w:pos="7483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7B03E7">
        <w:rPr>
          <w:rFonts w:ascii="Times New Roman" w:hAnsi="Times New Roman"/>
          <w:sz w:val="28"/>
          <w:szCs w:val="28"/>
          <w:lang w:val="ru-RU"/>
        </w:rPr>
        <w:t xml:space="preserve">Для подготовки комплекта документов по </w:t>
      </w:r>
      <w:r w:rsidR="00CD7F18">
        <w:rPr>
          <w:rFonts w:ascii="Times New Roman" w:hAnsi="Times New Roman"/>
          <w:sz w:val="28"/>
          <w:szCs w:val="28"/>
          <w:lang w:val="ru-RU"/>
        </w:rPr>
        <w:t>Экологической безопасности</w:t>
      </w:r>
    </w:p>
    <w:p w:rsidR="00831B5E" w:rsidRDefault="00347DF2" w:rsidP="003F0836">
      <w:pPr>
        <w:jc w:val="center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A4E05" w:rsidRDefault="00BA4E05" w:rsidP="003F0836">
      <w:pPr>
        <w:pStyle w:val="a4"/>
        <w:jc w:val="center"/>
        <w:rPr>
          <w:rFonts w:ascii="Times New Roman" w:hAnsi="Times New Roman"/>
          <w:b/>
          <w:lang w:val="ru-RU"/>
        </w:rPr>
      </w:pPr>
      <w:r w:rsidRPr="005767A8">
        <w:rPr>
          <w:rFonts w:ascii="Times New Roman" w:hAnsi="Times New Roman"/>
          <w:b/>
          <w:lang w:val="ru-RU"/>
        </w:rPr>
        <w:t xml:space="preserve">Данная информация необходима для отражения всей специфики </w:t>
      </w:r>
      <w:r w:rsidRPr="00D3079B">
        <w:rPr>
          <w:rFonts w:ascii="Times New Roman" w:hAnsi="Times New Roman"/>
          <w:b/>
          <w:lang w:val="ru-RU"/>
        </w:rPr>
        <w:t>деятельности Вашего объекта. Чем больше необходимой информации Вы предоставите, тем более детальные документы мы подготовим для</w:t>
      </w:r>
      <w:r w:rsidRPr="005767A8">
        <w:rPr>
          <w:rFonts w:ascii="Times New Roman" w:hAnsi="Times New Roman"/>
          <w:b/>
          <w:lang w:val="ru-RU"/>
        </w:rPr>
        <w:t xml:space="preserve"> Вашей организации.</w:t>
      </w: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1738"/>
        <w:gridCol w:w="7"/>
        <w:gridCol w:w="4200"/>
        <w:gridCol w:w="12"/>
        <w:gridCol w:w="5475"/>
        <w:gridCol w:w="7"/>
        <w:gridCol w:w="4296"/>
      </w:tblGrid>
      <w:tr w:rsidR="00A706B0" w:rsidTr="00496190">
        <w:tc>
          <w:tcPr>
            <w:tcW w:w="15735" w:type="dxa"/>
            <w:gridSpan w:val="7"/>
            <w:shd w:val="clear" w:color="auto" w:fill="auto"/>
          </w:tcPr>
          <w:p w:rsidR="00A706B0" w:rsidRPr="00D34657" w:rsidRDefault="00A706B0" w:rsidP="003F0836">
            <w:pPr>
              <w:jc w:val="center"/>
              <w:rPr>
                <w:lang w:val="ru-RU"/>
              </w:rPr>
            </w:pPr>
            <w:r w:rsidRPr="00D34657">
              <w:rPr>
                <w:rFonts w:ascii="Times New Roman" w:hAnsi="Times New Roman"/>
                <w:b/>
                <w:lang w:val="ru-RU"/>
              </w:rPr>
              <w:t>КРАТКИЕ  СВЕДЕНИЯ  ОБ  ОРГАНИЗАЦИИ:</w:t>
            </w:r>
          </w:p>
        </w:tc>
      </w:tr>
      <w:tr w:rsidR="00B050BC" w:rsidTr="005E1302">
        <w:tc>
          <w:tcPr>
            <w:tcW w:w="15735" w:type="dxa"/>
            <w:gridSpan w:val="7"/>
            <w:shd w:val="clear" w:color="auto" w:fill="auto"/>
          </w:tcPr>
          <w:p w:rsidR="00B050BC" w:rsidRPr="00831B5E" w:rsidRDefault="00B050BC" w:rsidP="003F083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ОБЩАЯ ИНФОРМАЦИЯ</w:t>
            </w:r>
          </w:p>
        </w:tc>
      </w:tr>
      <w:tr w:rsidR="00A706B0" w:rsidTr="003D30D3">
        <w:tc>
          <w:tcPr>
            <w:tcW w:w="1745" w:type="dxa"/>
            <w:gridSpan w:val="2"/>
            <w:shd w:val="clear" w:color="auto" w:fill="auto"/>
          </w:tcPr>
          <w:p w:rsidR="00A706B0" w:rsidRPr="00D3079B" w:rsidRDefault="00A706B0" w:rsidP="003F0836">
            <w:pPr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D3079B">
              <w:rPr>
                <w:rFonts w:ascii="Times New Roman" w:hAnsi="Times New Roman"/>
                <w:b/>
                <w:color w:val="000000"/>
                <w:lang w:val="ru-RU"/>
              </w:rPr>
              <w:t>№</w:t>
            </w:r>
          </w:p>
        </w:tc>
        <w:tc>
          <w:tcPr>
            <w:tcW w:w="4212" w:type="dxa"/>
            <w:gridSpan w:val="2"/>
            <w:shd w:val="clear" w:color="auto" w:fill="auto"/>
          </w:tcPr>
          <w:p w:rsidR="00A706B0" w:rsidRPr="00831B5E" w:rsidRDefault="00A706B0" w:rsidP="003F083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31B5E"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5475" w:type="dxa"/>
            <w:shd w:val="clear" w:color="auto" w:fill="auto"/>
          </w:tcPr>
          <w:p w:rsidR="00A706B0" w:rsidRPr="00831B5E" w:rsidRDefault="00A706B0" w:rsidP="003F083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31B5E">
              <w:rPr>
                <w:rFonts w:ascii="Times New Roman" w:hAnsi="Times New Roman"/>
                <w:b/>
                <w:lang w:val="ru-RU"/>
              </w:rPr>
              <w:t>СВЕДЕНИЯ</w:t>
            </w:r>
          </w:p>
        </w:tc>
        <w:tc>
          <w:tcPr>
            <w:tcW w:w="4303" w:type="dxa"/>
            <w:gridSpan w:val="2"/>
            <w:shd w:val="clear" w:color="auto" w:fill="auto"/>
          </w:tcPr>
          <w:p w:rsidR="00A706B0" w:rsidRPr="00831B5E" w:rsidRDefault="00A706B0" w:rsidP="003F083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31B5E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A706B0" w:rsidTr="003D30D3">
        <w:tc>
          <w:tcPr>
            <w:tcW w:w="1745" w:type="dxa"/>
            <w:gridSpan w:val="2"/>
            <w:shd w:val="clear" w:color="auto" w:fill="auto"/>
          </w:tcPr>
          <w:p w:rsidR="00A706B0" w:rsidRPr="001C3B8F" w:rsidRDefault="00A706B0" w:rsidP="003F0836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</w:pPr>
            <w:r w:rsidRPr="001C3B8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4212" w:type="dxa"/>
            <w:gridSpan w:val="2"/>
            <w:shd w:val="clear" w:color="auto" w:fill="auto"/>
          </w:tcPr>
          <w:p w:rsidR="00A706B0" w:rsidRPr="00086680" w:rsidRDefault="00FF5E47" w:rsidP="003F0836">
            <w:pPr>
              <w:rPr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Наименование </w:t>
            </w:r>
            <w:r w:rsidR="00DF43A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объекта</w:t>
            </w: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, вид</w:t>
            </w:r>
            <w:r w:rsidR="00A706B0" w:rsidRPr="0087190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деятельности</w:t>
            </w:r>
          </w:p>
        </w:tc>
        <w:tc>
          <w:tcPr>
            <w:tcW w:w="5475" w:type="dxa"/>
            <w:shd w:val="clear" w:color="auto" w:fill="auto"/>
          </w:tcPr>
          <w:p w:rsidR="00A706B0" w:rsidRPr="004E4407" w:rsidRDefault="00A706B0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A706B0" w:rsidRPr="00086680" w:rsidRDefault="00A706B0" w:rsidP="003F0836">
            <w:pPr>
              <w:rPr>
                <w:lang w:val="ru-RU"/>
              </w:rPr>
            </w:pPr>
          </w:p>
        </w:tc>
      </w:tr>
      <w:tr w:rsidR="00A706B0" w:rsidRPr="00193C88" w:rsidTr="003D30D3">
        <w:tc>
          <w:tcPr>
            <w:tcW w:w="1745" w:type="dxa"/>
            <w:gridSpan w:val="2"/>
            <w:shd w:val="clear" w:color="auto" w:fill="auto"/>
          </w:tcPr>
          <w:p w:rsidR="00A706B0" w:rsidRPr="001C3B8F" w:rsidRDefault="00A706B0" w:rsidP="003F08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1C3B8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4212" w:type="dxa"/>
            <w:gridSpan w:val="2"/>
            <w:shd w:val="clear" w:color="auto" w:fill="auto"/>
          </w:tcPr>
          <w:p w:rsidR="00A706B0" w:rsidRPr="00FF5E47" w:rsidRDefault="00FF5E47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F5E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</w:t>
            </w:r>
            <w:r w:rsidR="00DF43AD">
              <w:rPr>
                <w:rFonts w:ascii="Times New Roman" w:hAnsi="Times New Roman"/>
                <w:sz w:val="20"/>
                <w:szCs w:val="20"/>
                <w:lang w:val="ru-RU"/>
              </w:rPr>
              <w:t>объектов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их местоположение</w:t>
            </w:r>
            <w:r w:rsidR="003329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(адрес), </w:t>
            </w:r>
            <w:r w:rsidR="000B55A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назначение, </w:t>
            </w:r>
            <w:r w:rsidR="00332924">
              <w:rPr>
                <w:rFonts w:ascii="Times New Roman" w:hAnsi="Times New Roman"/>
                <w:sz w:val="20"/>
                <w:szCs w:val="20"/>
                <w:lang w:val="ru-RU"/>
              </w:rPr>
              <w:t>дата ввода в эксплуатацию.</w:t>
            </w:r>
          </w:p>
        </w:tc>
        <w:tc>
          <w:tcPr>
            <w:tcW w:w="5475" w:type="dxa"/>
            <w:shd w:val="clear" w:color="auto" w:fill="auto"/>
          </w:tcPr>
          <w:p w:rsidR="00A706B0" w:rsidRPr="00FF5E47" w:rsidRDefault="00A706B0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A706B0" w:rsidRPr="00FF5E47" w:rsidRDefault="00A706B0" w:rsidP="003F0836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FF5E47" w:rsidRPr="00193C88" w:rsidTr="003D30D3">
        <w:tc>
          <w:tcPr>
            <w:tcW w:w="1745" w:type="dxa"/>
            <w:gridSpan w:val="2"/>
            <w:shd w:val="clear" w:color="auto" w:fill="auto"/>
          </w:tcPr>
          <w:p w:rsidR="00FF5E47" w:rsidRPr="001C3B8F" w:rsidRDefault="0038462D" w:rsidP="003F08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 w:rsidRPr="001C3B8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4212" w:type="dxa"/>
            <w:gridSpan w:val="2"/>
            <w:shd w:val="clear" w:color="auto" w:fill="auto"/>
          </w:tcPr>
          <w:p w:rsidR="00FF5E47" w:rsidRPr="00FF5E47" w:rsidRDefault="00FF5E47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работающих </w:t>
            </w:r>
            <w:r w:rsidR="003329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(человек)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 каждо</w:t>
            </w:r>
            <w:r w:rsidR="00DF43AD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DF43AD">
              <w:rPr>
                <w:rFonts w:ascii="Times New Roman" w:hAnsi="Times New Roman"/>
                <w:sz w:val="20"/>
                <w:szCs w:val="20"/>
                <w:lang w:val="ru-RU"/>
              </w:rPr>
              <w:t>объекте</w:t>
            </w:r>
          </w:p>
        </w:tc>
        <w:tc>
          <w:tcPr>
            <w:tcW w:w="5475" w:type="dxa"/>
            <w:shd w:val="clear" w:color="auto" w:fill="auto"/>
          </w:tcPr>
          <w:p w:rsidR="00FF5E47" w:rsidRPr="00FF5E47" w:rsidRDefault="00FF5E47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FF5E47" w:rsidRPr="00FF5E47" w:rsidRDefault="00FF5E47" w:rsidP="003F0836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 виде справки, с разбивкой на АУП и рабочих</w:t>
            </w:r>
          </w:p>
        </w:tc>
      </w:tr>
      <w:tr w:rsidR="0087190D" w:rsidRPr="00193C88" w:rsidTr="003D30D3">
        <w:tc>
          <w:tcPr>
            <w:tcW w:w="1745" w:type="dxa"/>
            <w:gridSpan w:val="2"/>
            <w:shd w:val="clear" w:color="auto" w:fill="auto"/>
          </w:tcPr>
          <w:p w:rsidR="0087190D" w:rsidRPr="001C3B8F" w:rsidRDefault="0038462D" w:rsidP="003F0836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1C3B8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4212" w:type="dxa"/>
            <w:gridSpan w:val="2"/>
            <w:shd w:val="clear" w:color="auto" w:fill="auto"/>
          </w:tcPr>
          <w:p w:rsidR="0087190D" w:rsidRPr="00547D14" w:rsidRDefault="0087190D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 w:rsidRPr="00547D14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Технологические регламенты всех производственных процессов.</w:t>
            </w:r>
          </w:p>
        </w:tc>
        <w:tc>
          <w:tcPr>
            <w:tcW w:w="5475" w:type="dxa"/>
            <w:shd w:val="clear" w:color="auto" w:fill="auto"/>
          </w:tcPr>
          <w:p w:rsidR="0087190D" w:rsidRPr="00547D14" w:rsidRDefault="0087190D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87190D" w:rsidRPr="00547D14" w:rsidRDefault="00ED1519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в</w:t>
            </w:r>
            <w:r w:rsidR="0087190D" w:rsidRPr="00547D14"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 xml:space="preserve"> сканированном виде, включая схемы.</w:t>
            </w:r>
          </w:p>
        </w:tc>
      </w:tr>
      <w:tr w:rsidR="0087190D" w:rsidRPr="00A8396B" w:rsidTr="003D30D3">
        <w:tc>
          <w:tcPr>
            <w:tcW w:w="1745" w:type="dxa"/>
            <w:gridSpan w:val="2"/>
            <w:shd w:val="clear" w:color="auto" w:fill="auto"/>
          </w:tcPr>
          <w:p w:rsidR="0087190D" w:rsidRPr="001C3B8F" w:rsidRDefault="0038462D" w:rsidP="003F0836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1C3B8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4212" w:type="dxa"/>
            <w:gridSpan w:val="2"/>
            <w:shd w:val="clear" w:color="auto" w:fill="auto"/>
          </w:tcPr>
          <w:p w:rsidR="0087190D" w:rsidRPr="00547D14" w:rsidRDefault="00FF5E47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Карта-схема каждо</w:t>
            </w:r>
            <w:r w:rsidR="00DF43AD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го</w:t>
            </w: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 xml:space="preserve"> </w:t>
            </w:r>
            <w:r w:rsidR="00DF43AD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объекта</w:t>
            </w: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 xml:space="preserve"> (включая производственные,</w:t>
            </w:r>
            <w:r w:rsidR="0087190D" w:rsidRPr="00547D14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 xml:space="preserve"> складски</w:t>
            </w: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е, административные и прочие здания)</w:t>
            </w:r>
            <w:r w:rsidR="0087190D" w:rsidRPr="00547D14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 xml:space="preserve">. </w:t>
            </w:r>
          </w:p>
        </w:tc>
        <w:tc>
          <w:tcPr>
            <w:tcW w:w="5475" w:type="dxa"/>
            <w:shd w:val="clear" w:color="auto" w:fill="auto"/>
          </w:tcPr>
          <w:p w:rsidR="0087190D" w:rsidRPr="00547D14" w:rsidRDefault="0087190D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87190D" w:rsidRPr="00547D14" w:rsidRDefault="00F352AB" w:rsidP="003F0836">
            <w:pPr>
              <w:jc w:val="both"/>
              <w:rPr>
                <w:rFonts w:eastAsiaTheme="minorHAnsi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в</w:t>
            </w:r>
            <w:r w:rsidRPr="00547D14"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 xml:space="preserve"> сканированном виде</w:t>
            </w:r>
          </w:p>
        </w:tc>
      </w:tr>
      <w:tr w:rsidR="00F352AB" w:rsidRPr="00193C88" w:rsidTr="003D30D3">
        <w:tc>
          <w:tcPr>
            <w:tcW w:w="1745" w:type="dxa"/>
            <w:gridSpan w:val="2"/>
            <w:shd w:val="clear" w:color="auto" w:fill="auto"/>
          </w:tcPr>
          <w:p w:rsidR="00F352AB" w:rsidRPr="001C3B8F" w:rsidRDefault="0038462D" w:rsidP="003F0836">
            <w:pPr>
              <w:jc w:val="center"/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ru-RU" w:bidi="ar-SA"/>
              </w:rPr>
            </w:pPr>
            <w:r w:rsidRPr="001C3B8F">
              <w:rPr>
                <w:rFonts w:ascii="Times New Roman" w:eastAsiaTheme="minorHAnsi" w:hAnsi="Times New Roman"/>
                <w:b/>
                <w:color w:val="000000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4212" w:type="dxa"/>
            <w:gridSpan w:val="2"/>
            <w:shd w:val="clear" w:color="auto" w:fill="auto"/>
          </w:tcPr>
          <w:p w:rsidR="00F352AB" w:rsidRPr="00F352AB" w:rsidRDefault="00F352AB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Перечень производственного оборудования, наименование и объем выпускаемой продукции</w:t>
            </w:r>
          </w:p>
        </w:tc>
        <w:tc>
          <w:tcPr>
            <w:tcW w:w="5475" w:type="dxa"/>
            <w:shd w:val="clear" w:color="auto" w:fill="auto"/>
          </w:tcPr>
          <w:p w:rsidR="00F352AB" w:rsidRPr="00547D14" w:rsidRDefault="00F352AB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F352AB" w:rsidRDefault="00F352AB" w:rsidP="003F0836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</w:p>
        </w:tc>
      </w:tr>
      <w:tr w:rsidR="00F352AB" w:rsidRPr="00A8396B" w:rsidTr="003D30D3">
        <w:tc>
          <w:tcPr>
            <w:tcW w:w="1745" w:type="dxa"/>
            <w:gridSpan w:val="2"/>
            <w:shd w:val="clear" w:color="auto" w:fill="auto"/>
          </w:tcPr>
          <w:p w:rsidR="00F352AB" w:rsidRPr="001C3B8F" w:rsidRDefault="0038462D" w:rsidP="003F0836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</w:pPr>
            <w:r w:rsidRPr="001C3B8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4212" w:type="dxa"/>
            <w:gridSpan w:val="2"/>
            <w:shd w:val="clear" w:color="auto" w:fill="auto"/>
          </w:tcPr>
          <w:p w:rsidR="00F352AB" w:rsidRPr="00547D14" w:rsidRDefault="00F352AB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Свидетельства о постановке на учет в качестве объекта негативного воздействия на окружающую среду</w:t>
            </w:r>
            <w:r w:rsidR="000B55A5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 xml:space="preserve"> (НВОС).</w:t>
            </w:r>
          </w:p>
        </w:tc>
        <w:tc>
          <w:tcPr>
            <w:tcW w:w="5475" w:type="dxa"/>
            <w:shd w:val="clear" w:color="auto" w:fill="auto"/>
          </w:tcPr>
          <w:p w:rsidR="00F352AB" w:rsidRPr="00547D14" w:rsidRDefault="00F352AB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F352AB" w:rsidRPr="00547D14" w:rsidRDefault="00F352AB" w:rsidP="003F0836">
            <w:pPr>
              <w:jc w:val="both"/>
              <w:rPr>
                <w:rFonts w:ascii="Times New Roman" w:eastAsiaTheme="minorHAnsi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/>
              </w:rPr>
              <w:t>По каждо</w:t>
            </w:r>
            <w:r w:rsidR="00DF43AD">
              <w:rPr>
                <w:rFonts w:ascii="Times New Roman" w:eastAsiaTheme="minorHAnsi" w:hAnsi="Times New Roman"/>
                <w:i/>
                <w:sz w:val="20"/>
                <w:szCs w:val="20"/>
                <w:lang w:val="ru-RU"/>
              </w:rPr>
              <w:t>му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/>
              </w:rPr>
              <w:t xml:space="preserve"> </w:t>
            </w:r>
            <w:r w:rsidR="00DF43AD">
              <w:rPr>
                <w:rFonts w:ascii="Times New Roman" w:eastAsiaTheme="minorHAnsi" w:hAnsi="Times New Roman"/>
                <w:i/>
                <w:sz w:val="20"/>
                <w:szCs w:val="20"/>
                <w:lang w:val="ru-RU"/>
              </w:rPr>
              <w:t>объекту НВОС</w:t>
            </w:r>
          </w:p>
        </w:tc>
      </w:tr>
      <w:tr w:rsidR="000B55A5" w:rsidRPr="00FF5E47" w:rsidTr="003D30D3">
        <w:tc>
          <w:tcPr>
            <w:tcW w:w="1745" w:type="dxa"/>
            <w:gridSpan w:val="2"/>
            <w:shd w:val="clear" w:color="auto" w:fill="auto"/>
          </w:tcPr>
          <w:p w:rsidR="000B55A5" w:rsidRPr="001C3B8F" w:rsidRDefault="0038462D" w:rsidP="003F0836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</w:pPr>
            <w:r w:rsidRPr="001C3B8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4212" w:type="dxa"/>
            <w:gridSpan w:val="2"/>
            <w:shd w:val="clear" w:color="auto" w:fill="auto"/>
          </w:tcPr>
          <w:p w:rsidR="000B55A5" w:rsidRPr="00547D14" w:rsidRDefault="000B55A5" w:rsidP="003F083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 xml:space="preserve">Приказы о назначении ответственных за охрану окружающей среды и соблюдение природоохранного законодательства </w:t>
            </w:r>
            <w:r w:rsidR="00DF43AD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в организации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97548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должностные инструкции отве</w:t>
            </w:r>
            <w:r w:rsidR="00DF43AD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="00975482">
              <w:rPr>
                <w:rFonts w:ascii="Times New Roman" w:hAnsi="Times New Roman"/>
                <w:sz w:val="20"/>
                <w:szCs w:val="20"/>
                <w:lang w:val="ru-RU"/>
              </w:rPr>
              <w:t>ственных.</w:t>
            </w:r>
          </w:p>
        </w:tc>
        <w:tc>
          <w:tcPr>
            <w:tcW w:w="5475" w:type="dxa"/>
            <w:shd w:val="clear" w:color="auto" w:fill="auto"/>
          </w:tcPr>
          <w:p w:rsidR="000B55A5" w:rsidRPr="00547D14" w:rsidRDefault="000B55A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0B55A5" w:rsidRPr="00547D14" w:rsidRDefault="000B55A5" w:rsidP="003F0836">
            <w:pPr>
              <w:jc w:val="both"/>
              <w:rPr>
                <w:rFonts w:eastAsiaTheme="minorHAnsi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в</w:t>
            </w:r>
            <w:r w:rsidRPr="00547D14"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 xml:space="preserve"> сканированном виде</w:t>
            </w:r>
          </w:p>
        </w:tc>
      </w:tr>
      <w:tr w:rsidR="000B55A5" w:rsidRPr="00193C88" w:rsidTr="003D30D3">
        <w:tc>
          <w:tcPr>
            <w:tcW w:w="1745" w:type="dxa"/>
            <w:gridSpan w:val="2"/>
            <w:shd w:val="clear" w:color="auto" w:fill="auto"/>
          </w:tcPr>
          <w:p w:rsidR="000B55A5" w:rsidRPr="001C3B8F" w:rsidRDefault="0038462D" w:rsidP="003F0836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</w:pPr>
            <w:r w:rsidRPr="001C3B8F"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4212" w:type="dxa"/>
            <w:gridSpan w:val="2"/>
            <w:shd w:val="clear" w:color="auto" w:fill="auto"/>
          </w:tcPr>
          <w:p w:rsidR="000B55A5" w:rsidRDefault="000B55A5" w:rsidP="003F083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Наличие подготовки в области охраны окружающей среды и экологической безопасности руководителей и ответственных должностных лиц.</w:t>
            </w:r>
          </w:p>
          <w:p w:rsidR="00792A96" w:rsidRPr="00547D14" w:rsidRDefault="00792A96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5475" w:type="dxa"/>
            <w:shd w:val="clear" w:color="auto" w:fill="auto"/>
          </w:tcPr>
          <w:p w:rsidR="000B55A5" w:rsidRPr="00547D14" w:rsidRDefault="000B55A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03" w:type="dxa"/>
            <w:gridSpan w:val="2"/>
            <w:shd w:val="clear" w:color="auto" w:fill="auto"/>
          </w:tcPr>
          <w:p w:rsidR="000B55A5" w:rsidRPr="00547D14" w:rsidRDefault="000B55A5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</w:p>
        </w:tc>
      </w:tr>
      <w:tr w:rsidR="000B55A5" w:rsidRPr="00A8396B" w:rsidTr="00C73879">
        <w:tc>
          <w:tcPr>
            <w:tcW w:w="15735" w:type="dxa"/>
            <w:gridSpan w:val="7"/>
            <w:shd w:val="clear" w:color="auto" w:fill="auto"/>
          </w:tcPr>
          <w:p w:rsidR="000B55A5" w:rsidRPr="00B050BC" w:rsidRDefault="000B55A5" w:rsidP="003F0836">
            <w:pPr>
              <w:jc w:val="center"/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Охрана атмосферного воздуха</w:t>
            </w:r>
          </w:p>
        </w:tc>
      </w:tr>
      <w:tr w:rsidR="000B55A5" w:rsidRPr="00193C88" w:rsidTr="003D30D3">
        <w:tc>
          <w:tcPr>
            <w:tcW w:w="1738" w:type="dxa"/>
            <w:shd w:val="clear" w:color="auto" w:fill="auto"/>
          </w:tcPr>
          <w:p w:rsidR="000B55A5" w:rsidRPr="001C3B8F" w:rsidRDefault="000B55A5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 w:rsidRPr="001C3B8F"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0B55A5" w:rsidRPr="00F352AB" w:rsidRDefault="000B55A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Наличие котельной, вид и объем используемого топлива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0B55A5" w:rsidRPr="004E4407" w:rsidRDefault="000B55A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0B55A5" w:rsidRPr="00291CB0" w:rsidRDefault="000B55A5" w:rsidP="003F0836">
            <w:pPr>
              <w:rPr>
                <w:i/>
                <w:sz w:val="20"/>
                <w:szCs w:val="20"/>
                <w:lang w:val="ru-RU"/>
              </w:rPr>
            </w:pPr>
          </w:p>
        </w:tc>
      </w:tr>
      <w:tr w:rsidR="000B55A5" w:rsidRPr="00193C88" w:rsidTr="003D30D3">
        <w:tc>
          <w:tcPr>
            <w:tcW w:w="1738" w:type="dxa"/>
            <w:shd w:val="clear" w:color="auto" w:fill="auto"/>
          </w:tcPr>
          <w:p w:rsidR="000B55A5" w:rsidRPr="001C3B8F" w:rsidRDefault="000B55A5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 w:rsidRPr="001C3B8F"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0B55A5" w:rsidRPr="00F352AB" w:rsidRDefault="000B55A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52AB">
              <w:rPr>
                <w:rFonts w:ascii="Times New Roman" w:hAnsi="Times New Roman"/>
                <w:sz w:val="20"/>
                <w:szCs w:val="20"/>
                <w:lang w:val="ru-RU"/>
              </w:rPr>
              <w:t>Наличие автотранспорта с указанием марки и количества автомашин, типа хранения (открытая стоянка/гараж)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0B55A5" w:rsidRPr="004E4407" w:rsidRDefault="000B55A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0B55A5" w:rsidRPr="00291CB0" w:rsidRDefault="000B55A5" w:rsidP="003F0836">
            <w:pPr>
              <w:rPr>
                <w:i/>
                <w:lang w:val="ru-RU"/>
              </w:rPr>
            </w:pPr>
          </w:p>
        </w:tc>
      </w:tr>
      <w:tr w:rsidR="000B55A5" w:rsidRPr="00193C88" w:rsidTr="003D30D3">
        <w:trPr>
          <w:trHeight w:val="247"/>
        </w:trPr>
        <w:tc>
          <w:tcPr>
            <w:tcW w:w="1738" w:type="dxa"/>
            <w:shd w:val="clear" w:color="auto" w:fill="auto"/>
          </w:tcPr>
          <w:p w:rsidR="000B55A5" w:rsidRPr="001C3B8F" w:rsidRDefault="000B55A5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 w:rsidRPr="001C3B8F"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0B55A5" w:rsidRPr="00F352AB" w:rsidRDefault="000B55A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352A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Схема вытяжной вентиляции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производственных помещений</w:t>
            </w:r>
          </w:p>
        </w:tc>
        <w:tc>
          <w:tcPr>
            <w:tcW w:w="5494" w:type="dxa"/>
            <w:gridSpan w:val="3"/>
            <w:shd w:val="clear" w:color="auto" w:fill="auto"/>
            <w:vAlign w:val="center"/>
          </w:tcPr>
          <w:p w:rsidR="000B55A5" w:rsidRPr="004E4407" w:rsidRDefault="000B55A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  <w:vAlign w:val="center"/>
          </w:tcPr>
          <w:p w:rsidR="000B55A5" w:rsidRPr="00664D8C" w:rsidRDefault="000B55A5" w:rsidP="003F0836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</w:tc>
      </w:tr>
      <w:tr w:rsidR="000B55A5" w:rsidRPr="00193C88" w:rsidTr="003D30D3">
        <w:tc>
          <w:tcPr>
            <w:tcW w:w="1738" w:type="dxa"/>
            <w:shd w:val="clear" w:color="auto" w:fill="auto"/>
          </w:tcPr>
          <w:p w:rsidR="000B55A5" w:rsidRPr="001C3B8F" w:rsidRDefault="000B55A5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 w:rsidRPr="001C3B8F"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0B55A5" w:rsidRPr="00291CB0" w:rsidRDefault="000B55A5" w:rsidP="003F0836">
            <w:pP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Наличие пылегазоулавливающего оборудования (циклоны, фильтры, скрубберы и тп)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0B55A5" w:rsidRPr="004E4407" w:rsidRDefault="000B55A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0B55A5" w:rsidRDefault="000B55A5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</w:p>
        </w:tc>
      </w:tr>
      <w:tr w:rsidR="000B55A5" w:rsidRPr="00A8396B" w:rsidTr="003D30D3">
        <w:tc>
          <w:tcPr>
            <w:tcW w:w="1738" w:type="dxa"/>
            <w:shd w:val="clear" w:color="auto" w:fill="auto"/>
          </w:tcPr>
          <w:p w:rsidR="000B55A5" w:rsidRPr="0072795C" w:rsidRDefault="000B55A5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 w:rsidRPr="0072795C"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0B55A5" w:rsidRPr="005335C5" w:rsidRDefault="000B55A5" w:rsidP="003F083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Бланк инвентаризации </w:t>
            </w: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стационарных источников и выбросов вредных (загрязняющих) веществ в атмосферный воздух</w:t>
            </w:r>
          </w:p>
        </w:tc>
        <w:tc>
          <w:tcPr>
            <w:tcW w:w="5494" w:type="dxa"/>
            <w:gridSpan w:val="3"/>
            <w:shd w:val="clear" w:color="auto" w:fill="auto"/>
            <w:vAlign w:val="center"/>
          </w:tcPr>
          <w:p w:rsidR="000B55A5" w:rsidRPr="00D3079B" w:rsidRDefault="000B55A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0B55A5" w:rsidRPr="00D3079B" w:rsidRDefault="000B55A5" w:rsidP="003F083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При наличии</w:t>
            </w:r>
          </w:p>
        </w:tc>
      </w:tr>
      <w:tr w:rsidR="000B55A5" w:rsidRPr="00A8396B" w:rsidTr="003D30D3">
        <w:tc>
          <w:tcPr>
            <w:tcW w:w="1738" w:type="dxa"/>
            <w:shd w:val="clear" w:color="auto" w:fill="auto"/>
          </w:tcPr>
          <w:p w:rsidR="000B55A5" w:rsidRPr="0072795C" w:rsidRDefault="000B55A5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 w:rsidRPr="0072795C"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0B55A5" w:rsidRPr="00D72384" w:rsidRDefault="000B55A5" w:rsidP="003F0836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Установленные нормативы выбросов, разрешение на выброс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0B55A5" w:rsidRPr="004E4407" w:rsidRDefault="000B55A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0B55A5" w:rsidRPr="00D3079B" w:rsidRDefault="000B55A5" w:rsidP="003F083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При наличии</w:t>
            </w:r>
          </w:p>
        </w:tc>
      </w:tr>
      <w:tr w:rsidR="00975482" w:rsidRPr="00A8396B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Default="00975482" w:rsidP="003F0836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План-график контроля за соблюдением установленных нормативов выбросов загрязняющих веществ, наблюдений в санитарно-защитной и жилой зонах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4E4407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D3079B" w:rsidRDefault="00975482" w:rsidP="003F083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При наличии</w:t>
            </w:r>
          </w:p>
        </w:tc>
      </w:tr>
      <w:tr w:rsidR="00975482" w:rsidRPr="00A8396B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Pr="000C091C" w:rsidRDefault="00975482" w:rsidP="003F0836">
            <w:pPr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Протоколы анализов выбросов загрязняющих веществ от стационарных источников, в санитарно-защитной и жилой зоне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4E4407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291CB0" w:rsidRDefault="00975482" w:rsidP="003F0836">
            <w:pPr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В сканированном виде</w:t>
            </w:r>
          </w:p>
        </w:tc>
      </w:tr>
      <w:tr w:rsidR="00975482" w:rsidRPr="00A8396B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Pr="000C091C" w:rsidRDefault="00975482" w:rsidP="003F0836">
            <w:pPr>
              <w:jc w:val="both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Проект санитарно-защитной зоны, заключение к нему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4E4407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291CB0" w:rsidRDefault="00975482" w:rsidP="003F0836">
            <w:pPr>
              <w:jc w:val="both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При наличии</w:t>
            </w:r>
          </w:p>
        </w:tc>
      </w:tr>
      <w:tr w:rsidR="00975482" w:rsidRPr="005335C5" w:rsidTr="00DD425A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975482" w:rsidRPr="00621670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Журналы учета выбросов загрязняющих веществ в </w:t>
            </w:r>
            <w:r w:rsidR="0019747A">
              <w:rPr>
                <w:rFonts w:ascii="Times New Roman" w:hAnsi="Times New Roman"/>
                <w:sz w:val="20"/>
                <w:szCs w:val="20"/>
                <w:lang w:val="ru-RU"/>
              </w:rPr>
              <w:t>атмосферный воздух</w:t>
            </w:r>
          </w:p>
        </w:tc>
        <w:tc>
          <w:tcPr>
            <w:tcW w:w="5494" w:type="dxa"/>
            <w:gridSpan w:val="3"/>
            <w:shd w:val="clear" w:color="auto" w:fill="auto"/>
            <w:vAlign w:val="center"/>
          </w:tcPr>
          <w:p w:rsidR="00975482" w:rsidRPr="004E4407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D3079B" w:rsidRDefault="00975482" w:rsidP="003F083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При наличии</w:t>
            </w:r>
          </w:p>
        </w:tc>
      </w:tr>
      <w:tr w:rsidR="00975482" w:rsidRPr="005335C5" w:rsidTr="00BF133F">
        <w:tc>
          <w:tcPr>
            <w:tcW w:w="1738" w:type="dxa"/>
            <w:shd w:val="clear" w:color="auto" w:fill="auto"/>
          </w:tcPr>
          <w:p w:rsidR="00975482" w:rsidRPr="0072795C" w:rsidRDefault="00975482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</w:t>
            </w:r>
            <w:r w:rsidR="0038462D"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975482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 по форме 2-ТП (воздух) за предыдущий год</w:t>
            </w:r>
          </w:p>
        </w:tc>
        <w:tc>
          <w:tcPr>
            <w:tcW w:w="5494" w:type="dxa"/>
            <w:gridSpan w:val="3"/>
            <w:shd w:val="clear" w:color="auto" w:fill="auto"/>
            <w:vAlign w:val="center"/>
          </w:tcPr>
          <w:p w:rsidR="00975482" w:rsidRPr="004E4407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D3079B" w:rsidRDefault="00975482" w:rsidP="003F083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При наличии</w:t>
            </w:r>
          </w:p>
        </w:tc>
      </w:tr>
      <w:tr w:rsidR="00975482" w:rsidRPr="00B050BC" w:rsidTr="00177CE8">
        <w:tc>
          <w:tcPr>
            <w:tcW w:w="15735" w:type="dxa"/>
            <w:gridSpan w:val="7"/>
            <w:shd w:val="clear" w:color="auto" w:fill="auto"/>
          </w:tcPr>
          <w:p w:rsidR="00975482" w:rsidRPr="00B050BC" w:rsidRDefault="00975482" w:rsidP="003F0836">
            <w:pPr>
              <w:jc w:val="center"/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Водопотребление и водоотведение</w:t>
            </w:r>
          </w:p>
        </w:tc>
      </w:tr>
      <w:tr w:rsidR="00975482" w:rsidRPr="00193C88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Pr="002802E3" w:rsidRDefault="00975482" w:rsidP="003F0836">
            <w:pP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Договор на водопотребление (для хозяйственно-пит</w:t>
            </w:r>
            <w:r w:rsidR="00961F9D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ь</w:t>
            </w: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 xml:space="preserve">евых и производственных нужд) и водоотведение (хозяйственно-бытовые, производственные и поверхностные </w:t>
            </w: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lastRenderedPageBreak/>
              <w:t>сточные воды)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4E4407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621670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</w:p>
        </w:tc>
      </w:tr>
      <w:tr w:rsidR="00975482" w:rsidRPr="00193C88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Pr="002802E3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Наличие артезианских скважин для питьевого и технического водоснабжения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4E4407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2802E3" w:rsidRDefault="00975482" w:rsidP="003F0836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При наличии представить лицензию на право пользования недрами</w:t>
            </w:r>
            <w:r w:rsidR="0019747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в сканированном виде</w:t>
            </w:r>
          </w:p>
        </w:tc>
      </w:tr>
      <w:tr w:rsidR="00975482" w:rsidRPr="00193C88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Pr="00D3079B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Характеристика и объемы сточных вод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4E4407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2802E3" w:rsidRDefault="00975482" w:rsidP="003F0836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975482" w:rsidRPr="00193C88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975482" w:rsidRPr="00CC045C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Наличие очистных сооружений, их характеристики, </w:t>
            </w:r>
            <w:r w:rsidRPr="00CC045C">
              <w:rPr>
                <w:rFonts w:ascii="Times New Roman" w:hAnsi="Times New Roman"/>
                <w:sz w:val="20"/>
                <w:szCs w:val="20"/>
                <w:lang w:val="ru-RU"/>
              </w:rPr>
              <w:t>план-график проведения проверок работы очистных сооружений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494" w:type="dxa"/>
            <w:gridSpan w:val="3"/>
            <w:shd w:val="clear" w:color="auto" w:fill="auto"/>
            <w:vAlign w:val="center"/>
          </w:tcPr>
          <w:p w:rsidR="00975482" w:rsidRPr="0040481D" w:rsidRDefault="00975482" w:rsidP="003F08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CC045C" w:rsidRDefault="00975482" w:rsidP="003F083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75482" w:rsidRPr="00193C88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975482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Наличие системы оборотного водоснабжения, повторного использования воды.</w:t>
            </w:r>
          </w:p>
        </w:tc>
        <w:tc>
          <w:tcPr>
            <w:tcW w:w="5494" w:type="dxa"/>
            <w:gridSpan w:val="3"/>
            <w:shd w:val="clear" w:color="auto" w:fill="auto"/>
            <w:vAlign w:val="center"/>
          </w:tcPr>
          <w:p w:rsidR="00975482" w:rsidRPr="0040481D" w:rsidRDefault="00975482" w:rsidP="003F08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40481D" w:rsidRDefault="00975482" w:rsidP="003F083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  <w:tr w:rsidR="00975482" w:rsidRPr="00193C88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975482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Наличие выпусков сточных вод в водный объект или на рельеф местности</w:t>
            </w:r>
          </w:p>
        </w:tc>
        <w:tc>
          <w:tcPr>
            <w:tcW w:w="5494" w:type="dxa"/>
            <w:gridSpan w:val="3"/>
            <w:shd w:val="clear" w:color="auto" w:fill="auto"/>
            <w:vAlign w:val="center"/>
          </w:tcPr>
          <w:p w:rsidR="00975482" w:rsidRPr="0040481D" w:rsidRDefault="00975482" w:rsidP="003F08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Default="00975482" w:rsidP="003F0836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975482" w:rsidRPr="00193C88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975482" w:rsidRPr="00294C4F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294C4F">
              <w:rPr>
                <w:rFonts w:ascii="Times New Roman" w:hAnsi="Times New Roman"/>
                <w:sz w:val="20"/>
                <w:szCs w:val="20"/>
                <w:lang w:val="ru-RU"/>
              </w:rPr>
              <w:t>рограмм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294C4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ведения регулярных наблюдений за водным объектом и его водоохранной зоной</w:t>
            </w:r>
          </w:p>
        </w:tc>
        <w:tc>
          <w:tcPr>
            <w:tcW w:w="5494" w:type="dxa"/>
            <w:gridSpan w:val="3"/>
            <w:shd w:val="clear" w:color="auto" w:fill="auto"/>
            <w:vAlign w:val="center"/>
          </w:tcPr>
          <w:p w:rsidR="00975482" w:rsidRPr="0040481D" w:rsidRDefault="00975482" w:rsidP="003F08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Default="00975482" w:rsidP="003F0836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При осуществлении сброса сточных вод в водный объект</w:t>
            </w:r>
          </w:p>
        </w:tc>
      </w:tr>
      <w:tr w:rsidR="00975482" w:rsidRPr="00A8396B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975482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Договор водопользования, решение о предоставлении водного объекта в пользование</w:t>
            </w:r>
          </w:p>
        </w:tc>
        <w:tc>
          <w:tcPr>
            <w:tcW w:w="5494" w:type="dxa"/>
            <w:gridSpan w:val="3"/>
            <w:shd w:val="clear" w:color="auto" w:fill="auto"/>
            <w:vAlign w:val="center"/>
          </w:tcPr>
          <w:p w:rsidR="00975482" w:rsidRPr="0040481D" w:rsidRDefault="00975482" w:rsidP="003F0836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Default="00975482" w:rsidP="003F0836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При наличии</w:t>
            </w:r>
          </w:p>
          <w:p w:rsidR="00975482" w:rsidRDefault="00975482" w:rsidP="003F0836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</w:tr>
      <w:tr w:rsidR="00975482" w:rsidRPr="00A8396B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Pr="00621670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Журнала учета водопотребления и водоотведения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4E4407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D3079B" w:rsidRDefault="00975482" w:rsidP="003F083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При наличии</w:t>
            </w:r>
          </w:p>
        </w:tc>
      </w:tr>
      <w:tr w:rsidR="00975482" w:rsidRPr="00A8396B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Pr="00CC045C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CC045C">
              <w:rPr>
                <w:rFonts w:ascii="Times New Roman" w:hAnsi="Times New Roman"/>
                <w:sz w:val="20"/>
                <w:szCs w:val="20"/>
                <w:lang w:val="ru-RU"/>
              </w:rPr>
              <w:t>рограмм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r w:rsidRPr="00CC045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проведения измерений качества сточных и (или) дренажных вод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4E4407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D3079B" w:rsidRDefault="00975482" w:rsidP="003F083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При наличии</w:t>
            </w:r>
          </w:p>
        </w:tc>
      </w:tr>
      <w:tr w:rsidR="00975482" w:rsidRPr="00632326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Pr="00632326" w:rsidRDefault="00975482" w:rsidP="003F0836">
            <w:pPr>
              <w:pStyle w:val="a5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 w:rsidRPr="00632326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Протоколы результатов анализов сточных вод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4E4407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D3079B" w:rsidRDefault="00975482" w:rsidP="003F083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При наличии</w:t>
            </w:r>
          </w:p>
        </w:tc>
      </w:tr>
      <w:tr w:rsidR="00975482" w:rsidRPr="00632326" w:rsidTr="00EE0192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975482" w:rsidRDefault="0019747A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 по форме 2-ТП (водхоз</w:t>
            </w:r>
            <w:r w:rsidR="00975482">
              <w:rPr>
                <w:rFonts w:ascii="Times New Roman" w:hAnsi="Times New Roman"/>
                <w:sz w:val="20"/>
                <w:szCs w:val="20"/>
                <w:lang w:val="ru-RU"/>
              </w:rPr>
              <w:t>) за предыдущий год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4E4407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D3079B" w:rsidRDefault="00975482" w:rsidP="003F083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При наличии</w:t>
            </w:r>
          </w:p>
        </w:tc>
      </w:tr>
      <w:tr w:rsidR="00975482" w:rsidRPr="00193C88" w:rsidTr="00DA633B">
        <w:tc>
          <w:tcPr>
            <w:tcW w:w="15735" w:type="dxa"/>
            <w:gridSpan w:val="7"/>
            <w:shd w:val="clear" w:color="auto" w:fill="auto"/>
          </w:tcPr>
          <w:p w:rsidR="00975482" w:rsidRPr="00B050BC" w:rsidRDefault="00975482" w:rsidP="003F0836">
            <w:pPr>
              <w:jc w:val="center"/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Обращение с отходами производства и потребления</w:t>
            </w:r>
          </w:p>
        </w:tc>
      </w:tr>
      <w:tr w:rsidR="00975482" w:rsidRPr="00193C88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Pr="00BE6865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Списание материалов (10 бухгалтерский счет)</w:t>
            </w:r>
            <w:r w:rsidR="0019747A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 xml:space="preserve"> за предыдущий и текущий год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621670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</w:p>
        </w:tc>
      </w:tr>
      <w:tr w:rsidR="00975482" w:rsidRPr="00A8396B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Акты выполненных ремонтных и строительных работ по форме КС-2</w:t>
            </w:r>
            <w:r w:rsidR="0019747A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 xml:space="preserve"> за предыдущий и текущий год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621670" w:rsidRDefault="0024376B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При выполнении работ</w:t>
            </w:r>
          </w:p>
        </w:tc>
      </w:tr>
      <w:tr w:rsidR="00975482" w:rsidRPr="00A8396B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Наличие и площадь складов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621670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</w:p>
        </w:tc>
      </w:tr>
      <w:tr w:rsidR="00975482" w:rsidRPr="00193C88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Площадь санитарной уборки территории (подметаемая площадь территории)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621670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</w:p>
        </w:tc>
      </w:tr>
      <w:tr w:rsidR="00975482" w:rsidRPr="0019747A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Характеристика производственного процесса с точки зрения образования отходов.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621670" w:rsidRDefault="0019747A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В виде справки</w:t>
            </w:r>
          </w:p>
        </w:tc>
      </w:tr>
      <w:tr w:rsidR="00975482" w:rsidRPr="00193C88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Pr="00BE6865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 xml:space="preserve">Сведения об отходах, образующихся на </w:t>
            </w: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lastRenderedPageBreak/>
              <w:t>предприятии (инвентаризация отходов)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621670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</w:p>
        </w:tc>
      </w:tr>
      <w:tr w:rsidR="00975482" w:rsidRPr="00A8396B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7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Нормативы образования отходов и лимиты на их размещение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621670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При наличии</w:t>
            </w:r>
          </w:p>
        </w:tc>
      </w:tr>
      <w:tr w:rsidR="00975482" w:rsidRPr="00193C88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Сведения о видах деятельности по обращению с отходами (накопление, транспортировка, утилизация, обезвреживание, обработка, размещение (хранение, захоронение))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Указать виды деятельности из списка</w:t>
            </w:r>
          </w:p>
        </w:tc>
      </w:tr>
      <w:tr w:rsidR="00975482" w:rsidRPr="00A8396B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 xml:space="preserve">Договора на вывоз, утилизацию, обезвреживание, захоронение отходов, акты выполненных работ </w:t>
            </w:r>
            <w:r w:rsidR="00961F9D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за текущий год.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В сканированном виде</w:t>
            </w:r>
          </w:p>
        </w:tc>
      </w:tr>
      <w:tr w:rsidR="00975482" w:rsidRPr="00193C88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Наличие транспортных средств для транспортирования отходов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</w:p>
        </w:tc>
      </w:tr>
      <w:tr w:rsidR="00975482" w:rsidRPr="00193C88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Наличие объектов размещения отходов (полигоны, шламонакопители, отвалы и тп), данные мониторинга состояния и загрязнения окружающей среды</w:t>
            </w:r>
            <w:r w:rsidR="00961F9D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.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</w:p>
        </w:tc>
      </w:tr>
      <w:tr w:rsidR="00975482" w:rsidRPr="00A8396B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Pr="00BD5279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Д</w:t>
            </w:r>
            <w:r w:rsidRPr="00BD527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окументы о квалификации, выданные по результатам прохождения профессионального обучения или получения дополнительного профессионального образования, необходимых для работы с отходами </w:t>
            </w:r>
            <w:r w:rsidRPr="00BD5279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BD527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- </w:t>
            </w:r>
            <w:r w:rsidRPr="00BD5279">
              <w:rPr>
                <w:rFonts w:ascii="Times New Roman" w:hAnsi="Times New Roman"/>
                <w:bCs/>
                <w:sz w:val="20"/>
                <w:szCs w:val="20"/>
              </w:rPr>
              <w:t>IV</w:t>
            </w:r>
            <w:r w:rsidRPr="00BD527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классов опасности.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Default="00961F9D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При наличии</w:t>
            </w:r>
          </w:p>
        </w:tc>
      </w:tr>
      <w:tr w:rsidR="00975482" w:rsidRPr="00A8396B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Pr="00BD5279" w:rsidRDefault="00975482" w:rsidP="003F0836">
            <w:pPr>
              <w:jc w:val="both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Лицензия на осуществление</w:t>
            </w:r>
            <w:r w:rsidRPr="00BD52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деятельности по сбору, транспортированию, обработке, утилизации, обезвреживанию, размещению отходов </w:t>
            </w:r>
            <w:r w:rsidRPr="00BD5279">
              <w:rPr>
                <w:rFonts w:ascii="Times New Roman" w:hAnsi="Times New Roman"/>
                <w:sz w:val="20"/>
                <w:szCs w:val="20"/>
              </w:rPr>
              <w:t>I</w:t>
            </w:r>
            <w:r w:rsidRPr="00BD52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</w:t>
            </w:r>
            <w:r w:rsidRPr="00BD5279">
              <w:rPr>
                <w:rFonts w:ascii="Times New Roman" w:hAnsi="Times New Roman"/>
                <w:sz w:val="20"/>
                <w:szCs w:val="20"/>
              </w:rPr>
              <w:t>IV</w:t>
            </w:r>
            <w:r w:rsidRPr="00BD52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классов опасности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При наличии</w:t>
            </w:r>
          </w:p>
        </w:tc>
      </w:tr>
      <w:tr w:rsidR="00975482" w:rsidRPr="00A8396B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Паспорта отходов 1-4 класса опасности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При наличии</w:t>
            </w:r>
          </w:p>
        </w:tc>
      </w:tr>
      <w:tr w:rsidR="00975482" w:rsidRPr="00CB25E7" w:rsidTr="003D30D3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Pr="00BE6865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 xml:space="preserve">Журнал учета образования </w:t>
            </w:r>
            <w:r w:rsidR="00961F9D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и движения отходов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621670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При наличии</w:t>
            </w:r>
          </w:p>
        </w:tc>
      </w:tr>
      <w:tr w:rsidR="00975482" w:rsidRPr="00A8396B" w:rsidTr="00870124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16</w:t>
            </w:r>
          </w:p>
        </w:tc>
        <w:tc>
          <w:tcPr>
            <w:tcW w:w="4207" w:type="dxa"/>
            <w:gridSpan w:val="2"/>
            <w:shd w:val="clear" w:color="auto" w:fill="auto"/>
            <w:vAlign w:val="center"/>
          </w:tcPr>
          <w:p w:rsidR="00975482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Отчет по форме 2-ТП (отходы) за предыдущий год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621670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При наличии</w:t>
            </w:r>
          </w:p>
        </w:tc>
      </w:tr>
      <w:tr w:rsidR="00975482" w:rsidRPr="00193C88" w:rsidTr="00CB25E7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17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Pr="00BE6865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Сведения о количестве выпущенных товаров и упаковке товаров за предыдущий и текущий год</w:t>
            </w:r>
            <w:r w:rsidR="00961F9D"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а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621670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Для производителе</w:t>
            </w:r>
            <w:r w:rsidR="00961F9D"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 xml:space="preserve">й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 xml:space="preserve"> и импортеров товаров</w:t>
            </w:r>
          </w:p>
        </w:tc>
      </w:tr>
      <w:tr w:rsidR="00975482" w:rsidRPr="00193C88" w:rsidTr="00BD5F8D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18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Pr="00BE6865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 xml:space="preserve">Декларация о количестве выпущенных </w:t>
            </w: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lastRenderedPageBreak/>
              <w:t>товаров, отчет о выполнении нормативов утилизации товаров и упаковки товаров, расчет экологического сбора за предыдущий год.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При наличии</w:t>
            </w:r>
          </w:p>
          <w:p w:rsidR="0019747A" w:rsidRPr="00621670" w:rsidRDefault="0019747A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lastRenderedPageBreak/>
              <w:t>Для производителей  и импортеров товаров</w:t>
            </w:r>
          </w:p>
        </w:tc>
      </w:tr>
      <w:tr w:rsidR="00975482" w:rsidRPr="00A8396B" w:rsidTr="00264F23">
        <w:tc>
          <w:tcPr>
            <w:tcW w:w="15735" w:type="dxa"/>
            <w:gridSpan w:val="7"/>
            <w:shd w:val="clear" w:color="auto" w:fill="auto"/>
          </w:tcPr>
          <w:p w:rsidR="00975482" w:rsidRPr="00B050BC" w:rsidRDefault="00975482" w:rsidP="003F0836">
            <w:pPr>
              <w:jc w:val="center"/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lastRenderedPageBreak/>
              <w:t>Производственный экологический контроль</w:t>
            </w:r>
          </w:p>
        </w:tc>
      </w:tr>
      <w:tr w:rsidR="00975482" w:rsidRPr="00193C88" w:rsidTr="00BD5F8D">
        <w:tc>
          <w:tcPr>
            <w:tcW w:w="1738" w:type="dxa"/>
            <w:shd w:val="clear" w:color="auto" w:fill="auto"/>
          </w:tcPr>
          <w:p w:rsidR="00975482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975482" w:rsidRDefault="00975482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Наличие программы производственного экологического контроля (по каждому объекту НВОС)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975482" w:rsidRPr="0073400E" w:rsidRDefault="00975482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975482" w:rsidRPr="00621670" w:rsidRDefault="00975482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</w:p>
        </w:tc>
      </w:tr>
      <w:tr w:rsidR="0024376B" w:rsidRPr="00A8396B" w:rsidTr="00BD5279">
        <w:tc>
          <w:tcPr>
            <w:tcW w:w="1738" w:type="dxa"/>
            <w:shd w:val="clear" w:color="auto" w:fill="auto"/>
          </w:tcPr>
          <w:p w:rsidR="0024376B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24376B" w:rsidRDefault="0024376B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  <w:t>Отчет о выполнении программы ПЭК за предыдущий год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24376B" w:rsidRPr="0073400E" w:rsidRDefault="0024376B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24376B" w:rsidRPr="00D3079B" w:rsidRDefault="0024376B" w:rsidP="003F083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При наличии</w:t>
            </w:r>
          </w:p>
        </w:tc>
      </w:tr>
      <w:tr w:rsidR="0024376B" w:rsidRPr="00A8396B" w:rsidTr="00BD5279">
        <w:tc>
          <w:tcPr>
            <w:tcW w:w="1738" w:type="dxa"/>
            <w:shd w:val="clear" w:color="auto" w:fill="auto"/>
          </w:tcPr>
          <w:p w:rsidR="0024376B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24376B" w:rsidRPr="00BD5279" w:rsidRDefault="0024376B" w:rsidP="003F0836">
            <w:pPr>
              <w:jc w:val="both"/>
              <w:rPr>
                <w:rFonts w:ascii="Times New Roman" w:eastAsiaTheme="minorHAnsi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BD5279">
              <w:rPr>
                <w:rFonts w:ascii="Times New Roman" w:hAnsi="Times New Roman"/>
                <w:sz w:val="20"/>
                <w:szCs w:val="20"/>
                <w:lang w:val="ru-RU"/>
              </w:rPr>
              <w:t>ведения о подразделениях и (или) должностных лицах, отвечающих за осуществление производственного экологического контроля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24376B" w:rsidRPr="0073400E" w:rsidRDefault="0024376B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24376B" w:rsidRPr="00621670" w:rsidRDefault="0024376B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Приказ, должностные инструкции</w:t>
            </w:r>
          </w:p>
        </w:tc>
      </w:tr>
      <w:tr w:rsidR="0024376B" w:rsidRPr="00193C88" w:rsidTr="00022E0D">
        <w:tc>
          <w:tcPr>
            <w:tcW w:w="1738" w:type="dxa"/>
            <w:shd w:val="clear" w:color="auto" w:fill="auto"/>
          </w:tcPr>
          <w:p w:rsidR="0024376B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24376B" w:rsidRPr="00BD5279" w:rsidRDefault="0024376B" w:rsidP="003F083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BD527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ведения о собственных и (или) привлекаемых испытательных лабораториях (центрах),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осуществляющих аналитический контроль и </w:t>
            </w:r>
            <w:r w:rsidRPr="00BD5279">
              <w:rPr>
                <w:rFonts w:ascii="Times New Roman" w:hAnsi="Times New Roman"/>
                <w:sz w:val="20"/>
                <w:szCs w:val="20"/>
                <w:lang w:val="ru-RU"/>
              </w:rPr>
              <w:t>аккредитованных в соответствии с законодательством Российской Федерации об аккредитации в национальной системе аккредитации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24376B" w:rsidRPr="0073400E" w:rsidRDefault="0024376B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24376B" w:rsidRPr="00621670" w:rsidRDefault="0024376B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В случае выполнения анализов сторонней лаборато</w:t>
            </w:r>
            <w:r w:rsidR="009C7CB2"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 xml:space="preserve">рией 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 xml:space="preserve"> приложить договор и аттестат аккредитации лаборатории.</w:t>
            </w:r>
          </w:p>
        </w:tc>
      </w:tr>
      <w:tr w:rsidR="0024376B" w:rsidRPr="0019747A" w:rsidTr="00294C4F">
        <w:tc>
          <w:tcPr>
            <w:tcW w:w="1738" w:type="dxa"/>
            <w:shd w:val="clear" w:color="auto" w:fill="auto"/>
          </w:tcPr>
          <w:p w:rsidR="0024376B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24376B" w:rsidRPr="00075681" w:rsidRDefault="0024376B" w:rsidP="003F083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r w:rsidRPr="00075681">
              <w:rPr>
                <w:rFonts w:ascii="Times New Roman" w:hAnsi="Times New Roman"/>
                <w:sz w:val="20"/>
                <w:szCs w:val="20"/>
                <w:lang w:val="ru-RU"/>
              </w:rPr>
              <w:t>ведения о периодичности и методах осуществления производственного экологического контроля, местах отбора проб и методиках (методах) измерений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24376B" w:rsidRPr="0073400E" w:rsidRDefault="0024376B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24376B" w:rsidRDefault="0019747A" w:rsidP="003F0836">
            <w:pP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i/>
                <w:sz w:val="20"/>
                <w:szCs w:val="20"/>
                <w:lang w:val="ru-RU" w:bidi="ar-SA"/>
              </w:rPr>
              <w:t>Планы-графики контроля</w:t>
            </w:r>
          </w:p>
        </w:tc>
      </w:tr>
      <w:tr w:rsidR="0024376B" w:rsidRPr="00193C88" w:rsidTr="00BF52F4">
        <w:tc>
          <w:tcPr>
            <w:tcW w:w="15735" w:type="dxa"/>
            <w:gridSpan w:val="7"/>
            <w:shd w:val="clear" w:color="auto" w:fill="auto"/>
          </w:tcPr>
          <w:p w:rsidR="0024376B" w:rsidRPr="00B050BC" w:rsidRDefault="0024376B" w:rsidP="003F0836">
            <w:pPr>
              <w:jc w:val="center"/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Плата за негативное воздействие на окружающую среду</w:t>
            </w:r>
          </w:p>
        </w:tc>
      </w:tr>
      <w:tr w:rsidR="0024376B" w:rsidRPr="00A8396B" w:rsidTr="00BC42FF">
        <w:tc>
          <w:tcPr>
            <w:tcW w:w="1738" w:type="dxa"/>
            <w:shd w:val="clear" w:color="auto" w:fill="auto"/>
          </w:tcPr>
          <w:p w:rsidR="0024376B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24376B" w:rsidRDefault="0024376B" w:rsidP="003F083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Декларация о плате за негативное воздействие на окружающую среду за предыдущий год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24376B" w:rsidRPr="0073400E" w:rsidRDefault="0024376B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24376B" w:rsidRPr="00D3079B" w:rsidRDefault="0024376B" w:rsidP="003F083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При наличии</w:t>
            </w:r>
          </w:p>
        </w:tc>
      </w:tr>
      <w:tr w:rsidR="00BC42FF" w:rsidRPr="00A8396B" w:rsidTr="007C4358">
        <w:tc>
          <w:tcPr>
            <w:tcW w:w="15735" w:type="dxa"/>
            <w:gridSpan w:val="7"/>
            <w:shd w:val="clear" w:color="auto" w:fill="auto"/>
          </w:tcPr>
          <w:p w:rsidR="00BC42FF" w:rsidRPr="00B050BC" w:rsidRDefault="00BC42FF" w:rsidP="003F0836">
            <w:pPr>
              <w:jc w:val="center"/>
              <w:rPr>
                <w:rFonts w:ascii="Times New Roman" w:eastAsiaTheme="minorHAnsi" w:hAnsi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lang w:val="ru-RU" w:bidi="ar-SA"/>
              </w:rPr>
              <w:t>Прочие</w:t>
            </w:r>
          </w:p>
        </w:tc>
      </w:tr>
      <w:tr w:rsidR="00BC42FF" w:rsidRPr="00193C88" w:rsidTr="00BC42FF">
        <w:tc>
          <w:tcPr>
            <w:tcW w:w="1738" w:type="dxa"/>
            <w:shd w:val="clear" w:color="auto" w:fill="auto"/>
          </w:tcPr>
          <w:p w:rsidR="00BC42FF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BC42FF" w:rsidRDefault="00BC42FF" w:rsidP="003F083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Наличие предписаний государственных природоохранных органов (Росприроднадзор, Роспотребнадзор, Министерство экологии и пр.)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BC42FF" w:rsidRPr="0073400E" w:rsidRDefault="00BC42FF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shd w:val="clear" w:color="auto" w:fill="auto"/>
          </w:tcPr>
          <w:p w:rsidR="00BC42FF" w:rsidRDefault="00BC42FF" w:rsidP="003F0836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При наличии </w:t>
            </w:r>
            <w:r w:rsidR="002A2436">
              <w:rPr>
                <w:i/>
                <w:sz w:val="20"/>
                <w:szCs w:val="20"/>
                <w:lang w:val="ru-RU"/>
              </w:rPr>
              <w:t>предоставить</w:t>
            </w:r>
            <w:r>
              <w:rPr>
                <w:i/>
                <w:sz w:val="20"/>
                <w:szCs w:val="20"/>
                <w:lang w:val="ru-RU"/>
              </w:rPr>
              <w:t xml:space="preserve"> в отсканированном виде</w:t>
            </w:r>
          </w:p>
        </w:tc>
      </w:tr>
      <w:tr w:rsidR="00BC42FF" w:rsidRPr="00193C88" w:rsidTr="003D30D3">
        <w:tc>
          <w:tcPr>
            <w:tcW w:w="1738" w:type="dxa"/>
            <w:shd w:val="clear" w:color="auto" w:fill="auto"/>
          </w:tcPr>
          <w:p w:rsidR="00BC42FF" w:rsidRPr="0072795C" w:rsidRDefault="0038462D" w:rsidP="003F0836">
            <w:pPr>
              <w:jc w:val="center"/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4207" w:type="dxa"/>
            <w:gridSpan w:val="2"/>
            <w:shd w:val="clear" w:color="auto" w:fill="auto"/>
          </w:tcPr>
          <w:p w:rsidR="00BC42FF" w:rsidRDefault="002A2436" w:rsidP="003F0836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Наличие Вашего предприятия в плане проверок государственными природоохранными органами на текущий год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BC42FF" w:rsidRPr="0073400E" w:rsidRDefault="00BC42FF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96" w:type="dxa"/>
            <w:tcBorders>
              <w:bottom w:val="single" w:sz="4" w:space="0" w:color="auto"/>
            </w:tcBorders>
            <w:shd w:val="clear" w:color="auto" w:fill="auto"/>
          </w:tcPr>
          <w:p w:rsidR="00BC42FF" w:rsidRDefault="00BC42FF" w:rsidP="003F0836">
            <w:pPr>
              <w:rPr>
                <w:i/>
                <w:sz w:val="20"/>
                <w:szCs w:val="20"/>
                <w:lang w:val="ru-RU"/>
              </w:rPr>
            </w:pPr>
          </w:p>
        </w:tc>
      </w:tr>
    </w:tbl>
    <w:p w:rsidR="00F76B63" w:rsidRDefault="00F76B63" w:rsidP="003F0836">
      <w:pPr>
        <w:pStyle w:val="a4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E53C5" w:rsidRDefault="00BA4E05" w:rsidP="003F0836">
      <w:pPr>
        <w:pStyle w:val="a4"/>
        <w:jc w:val="center"/>
        <w:rPr>
          <w:rFonts w:ascii="Times New Roman" w:hAnsi="Times New Roman"/>
          <w:b/>
          <w:lang w:val="ru-RU"/>
        </w:rPr>
      </w:pPr>
      <w:r w:rsidRPr="00D3079B">
        <w:rPr>
          <w:rFonts w:ascii="Times New Roman" w:hAnsi="Times New Roman"/>
          <w:b/>
          <w:lang w:val="ru-RU"/>
        </w:rPr>
        <w:t>Пожалуйста, заполните реквизиты Вашей организации или прикрепите к письму карточку с реквизитами</w:t>
      </w:r>
    </w:p>
    <w:p w:rsidR="00BA4E05" w:rsidRDefault="00BA4E05" w:rsidP="003F0836">
      <w:pPr>
        <w:pStyle w:val="a4"/>
        <w:rPr>
          <w:rFonts w:ascii="Times New Roman" w:hAnsi="Times New Roman"/>
          <w:b/>
          <w:lang w:val="ru-RU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103"/>
        <w:gridCol w:w="5954"/>
        <w:gridCol w:w="4472"/>
      </w:tblGrid>
      <w:tr w:rsidR="003E53C5" w:rsidRPr="00831B5E" w:rsidTr="00957355">
        <w:tc>
          <w:tcPr>
            <w:tcW w:w="5103" w:type="dxa"/>
          </w:tcPr>
          <w:p w:rsidR="003E53C5" w:rsidRPr="00831B5E" w:rsidRDefault="003E53C5" w:rsidP="003F083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31B5E"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5954" w:type="dxa"/>
          </w:tcPr>
          <w:p w:rsidR="003E53C5" w:rsidRPr="00831B5E" w:rsidRDefault="003E53C5" w:rsidP="003F083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31B5E">
              <w:rPr>
                <w:rFonts w:ascii="Times New Roman" w:hAnsi="Times New Roman"/>
                <w:b/>
                <w:lang w:val="ru-RU"/>
              </w:rPr>
              <w:t>СВЕДЕНИЯ</w:t>
            </w:r>
          </w:p>
        </w:tc>
        <w:tc>
          <w:tcPr>
            <w:tcW w:w="4472" w:type="dxa"/>
          </w:tcPr>
          <w:p w:rsidR="003E53C5" w:rsidRPr="00831B5E" w:rsidRDefault="003E53C5" w:rsidP="003F083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31B5E">
              <w:rPr>
                <w:rFonts w:ascii="Times New Roman" w:hAnsi="Times New Roman"/>
                <w:b/>
                <w:lang w:val="ru-RU"/>
              </w:rPr>
              <w:t>ПРИМЕЧАНИЕ</w:t>
            </w:r>
          </w:p>
        </w:tc>
      </w:tr>
      <w:tr w:rsidR="003E53C5" w:rsidRPr="00086680" w:rsidTr="00957355">
        <w:tc>
          <w:tcPr>
            <w:tcW w:w="5103" w:type="dxa"/>
          </w:tcPr>
          <w:p w:rsidR="003E53C5" w:rsidRPr="005C2DBA" w:rsidRDefault="003E53C5" w:rsidP="003F0836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организации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(ИП)</w:t>
            </w:r>
          </w:p>
        </w:tc>
        <w:tc>
          <w:tcPr>
            <w:tcW w:w="5954" w:type="dxa"/>
          </w:tcPr>
          <w:p w:rsidR="003E53C5" w:rsidRPr="00086680" w:rsidRDefault="003E53C5" w:rsidP="003F083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3E53C5" w:rsidRPr="00086680" w:rsidRDefault="003E53C5" w:rsidP="003F0836">
            <w:pPr>
              <w:rPr>
                <w:lang w:val="ru-RU"/>
              </w:rPr>
            </w:pPr>
          </w:p>
        </w:tc>
      </w:tr>
      <w:tr w:rsidR="003E53C5" w:rsidRPr="00086680" w:rsidTr="00957355">
        <w:tc>
          <w:tcPr>
            <w:tcW w:w="5103" w:type="dxa"/>
          </w:tcPr>
          <w:p w:rsidR="003E53C5" w:rsidRPr="005C2DBA" w:rsidRDefault="003E53C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Юридический и фактический адрес</w:t>
            </w:r>
          </w:p>
        </w:tc>
        <w:tc>
          <w:tcPr>
            <w:tcW w:w="5954" w:type="dxa"/>
          </w:tcPr>
          <w:p w:rsidR="003E53C5" w:rsidRPr="00086680" w:rsidRDefault="003E53C5" w:rsidP="003F083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3E53C5" w:rsidRPr="00086680" w:rsidRDefault="003E53C5" w:rsidP="003F0836">
            <w:pPr>
              <w:rPr>
                <w:lang w:val="ru-RU"/>
              </w:rPr>
            </w:pPr>
          </w:p>
        </w:tc>
      </w:tr>
      <w:tr w:rsidR="003E53C5" w:rsidRPr="00086680" w:rsidTr="00957355">
        <w:tc>
          <w:tcPr>
            <w:tcW w:w="5103" w:type="dxa"/>
          </w:tcPr>
          <w:p w:rsidR="003E53C5" w:rsidRPr="0051002B" w:rsidRDefault="003E53C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ИНН/КПП</w:t>
            </w:r>
          </w:p>
        </w:tc>
        <w:tc>
          <w:tcPr>
            <w:tcW w:w="5954" w:type="dxa"/>
          </w:tcPr>
          <w:p w:rsidR="003E53C5" w:rsidRPr="00086680" w:rsidRDefault="003E53C5" w:rsidP="003F083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3E53C5" w:rsidRPr="00086680" w:rsidRDefault="003E53C5" w:rsidP="003F0836">
            <w:pPr>
              <w:rPr>
                <w:lang w:val="ru-RU"/>
              </w:rPr>
            </w:pPr>
          </w:p>
        </w:tc>
      </w:tr>
      <w:tr w:rsidR="00D826A3" w:rsidTr="00957355">
        <w:trPr>
          <w:trHeight w:val="107"/>
        </w:trPr>
        <w:tc>
          <w:tcPr>
            <w:tcW w:w="5103" w:type="dxa"/>
          </w:tcPr>
          <w:p w:rsidR="00D826A3" w:rsidRDefault="00D826A3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ОГРН</w:t>
            </w:r>
          </w:p>
        </w:tc>
        <w:tc>
          <w:tcPr>
            <w:tcW w:w="5954" w:type="dxa"/>
          </w:tcPr>
          <w:p w:rsidR="00D826A3" w:rsidRPr="00086680" w:rsidRDefault="00D826A3" w:rsidP="003F083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D826A3" w:rsidRDefault="00D826A3" w:rsidP="003F0836">
            <w:pPr>
              <w:rPr>
                <w:lang w:val="ru-RU"/>
              </w:rPr>
            </w:pPr>
          </w:p>
        </w:tc>
      </w:tr>
      <w:tr w:rsidR="003E53C5" w:rsidTr="00957355">
        <w:trPr>
          <w:trHeight w:val="107"/>
        </w:trPr>
        <w:tc>
          <w:tcPr>
            <w:tcW w:w="5103" w:type="dxa"/>
          </w:tcPr>
          <w:p w:rsidR="003E53C5" w:rsidRPr="007701E8" w:rsidRDefault="003E53C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Р/с, </w:t>
            </w:r>
          </w:p>
        </w:tc>
        <w:tc>
          <w:tcPr>
            <w:tcW w:w="5954" w:type="dxa"/>
          </w:tcPr>
          <w:p w:rsidR="003E53C5" w:rsidRPr="00086680" w:rsidRDefault="003E53C5" w:rsidP="003F083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3E53C5" w:rsidRDefault="003E53C5" w:rsidP="003F0836">
            <w:pPr>
              <w:rPr>
                <w:lang w:val="ru-RU"/>
              </w:rPr>
            </w:pPr>
          </w:p>
        </w:tc>
      </w:tr>
      <w:tr w:rsidR="00C44696" w:rsidTr="00957355">
        <w:trPr>
          <w:trHeight w:val="107"/>
        </w:trPr>
        <w:tc>
          <w:tcPr>
            <w:tcW w:w="5103" w:type="dxa"/>
          </w:tcPr>
          <w:p w:rsidR="00C44696" w:rsidRDefault="00C44696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банка</w:t>
            </w:r>
          </w:p>
        </w:tc>
        <w:tc>
          <w:tcPr>
            <w:tcW w:w="5954" w:type="dxa"/>
          </w:tcPr>
          <w:p w:rsidR="00C44696" w:rsidRPr="00086680" w:rsidRDefault="00C44696" w:rsidP="003F083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C44696" w:rsidRDefault="00C44696" w:rsidP="003F0836">
            <w:pPr>
              <w:rPr>
                <w:lang w:val="ru-RU"/>
              </w:rPr>
            </w:pPr>
          </w:p>
        </w:tc>
      </w:tr>
      <w:tr w:rsidR="003E53C5" w:rsidTr="00957355">
        <w:trPr>
          <w:trHeight w:val="107"/>
        </w:trPr>
        <w:tc>
          <w:tcPr>
            <w:tcW w:w="5103" w:type="dxa"/>
          </w:tcPr>
          <w:p w:rsidR="003E53C5" w:rsidRPr="007701E8" w:rsidRDefault="003E53C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К/с, </w:t>
            </w:r>
          </w:p>
        </w:tc>
        <w:tc>
          <w:tcPr>
            <w:tcW w:w="5954" w:type="dxa"/>
          </w:tcPr>
          <w:p w:rsidR="003E53C5" w:rsidRPr="00086680" w:rsidRDefault="003E53C5" w:rsidP="003F083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3E53C5" w:rsidRDefault="003E53C5" w:rsidP="003F0836">
            <w:pPr>
              <w:rPr>
                <w:lang w:val="ru-RU"/>
              </w:rPr>
            </w:pPr>
          </w:p>
        </w:tc>
      </w:tr>
      <w:tr w:rsidR="00C44696" w:rsidTr="00957355">
        <w:trPr>
          <w:trHeight w:val="107"/>
        </w:trPr>
        <w:tc>
          <w:tcPr>
            <w:tcW w:w="5103" w:type="dxa"/>
          </w:tcPr>
          <w:p w:rsidR="00C44696" w:rsidRDefault="00C44696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БИК</w:t>
            </w:r>
          </w:p>
        </w:tc>
        <w:tc>
          <w:tcPr>
            <w:tcW w:w="5954" w:type="dxa"/>
          </w:tcPr>
          <w:p w:rsidR="00C44696" w:rsidRPr="00086680" w:rsidRDefault="00C44696" w:rsidP="003F083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C44696" w:rsidRDefault="00C44696" w:rsidP="003F0836">
            <w:pPr>
              <w:rPr>
                <w:lang w:val="ru-RU"/>
              </w:rPr>
            </w:pPr>
          </w:p>
        </w:tc>
      </w:tr>
      <w:tr w:rsidR="003E53C5" w:rsidRPr="00291CB0" w:rsidTr="00957355">
        <w:trPr>
          <w:trHeight w:val="107"/>
        </w:trPr>
        <w:tc>
          <w:tcPr>
            <w:tcW w:w="5103" w:type="dxa"/>
          </w:tcPr>
          <w:p w:rsidR="003E53C5" w:rsidRPr="0051002B" w:rsidRDefault="003E53C5" w:rsidP="003F0836">
            <w:pPr>
              <w:rPr>
                <w:sz w:val="20"/>
                <w:szCs w:val="20"/>
                <w:lang w:val="ru-RU"/>
              </w:rPr>
            </w:pPr>
            <w:r w:rsidRPr="0051002B">
              <w:rPr>
                <w:rFonts w:ascii="Times New Roman" w:hAnsi="Times New Roman"/>
                <w:sz w:val="20"/>
                <w:szCs w:val="20"/>
              </w:rPr>
              <w:t>E</w:t>
            </w:r>
            <w:r w:rsidRPr="0051002B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51002B">
              <w:rPr>
                <w:rFonts w:ascii="Times New Roman" w:hAnsi="Times New Roman"/>
                <w:sz w:val="20"/>
                <w:szCs w:val="20"/>
              </w:rPr>
              <w:t>mail</w:t>
            </w:r>
            <w:r w:rsidRPr="005100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(руководитель,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ответственный</w:t>
            </w:r>
            <w:r w:rsidRPr="0051002B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954" w:type="dxa"/>
          </w:tcPr>
          <w:p w:rsidR="003E53C5" w:rsidRPr="00086680" w:rsidRDefault="003E53C5" w:rsidP="003F083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3E53C5" w:rsidRPr="00291CB0" w:rsidRDefault="00ED1519" w:rsidP="003F0836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</w:t>
            </w:r>
            <w:r w:rsidR="003E53C5" w:rsidRPr="00291C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уда отправлять документацию.</w:t>
            </w:r>
          </w:p>
        </w:tc>
      </w:tr>
      <w:tr w:rsidR="003E53C5" w:rsidRPr="00193C88" w:rsidTr="00957355">
        <w:trPr>
          <w:trHeight w:val="224"/>
        </w:trPr>
        <w:tc>
          <w:tcPr>
            <w:tcW w:w="5103" w:type="dxa"/>
          </w:tcPr>
          <w:p w:rsidR="003E53C5" w:rsidRPr="0051002B" w:rsidRDefault="003E53C5" w:rsidP="003F0836">
            <w:pPr>
              <w:rPr>
                <w:sz w:val="20"/>
                <w:szCs w:val="20"/>
                <w:lang w:val="ru-RU"/>
              </w:rPr>
            </w:pPr>
            <w:r w:rsidRPr="005100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Телефоны: руководитель,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ответственный, в т.ч. Представителя.</w:t>
            </w:r>
          </w:p>
        </w:tc>
        <w:tc>
          <w:tcPr>
            <w:tcW w:w="5954" w:type="dxa"/>
          </w:tcPr>
          <w:p w:rsidR="003E53C5" w:rsidRPr="00086680" w:rsidRDefault="003E53C5" w:rsidP="003F083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3E53C5" w:rsidRPr="00291CB0" w:rsidRDefault="003E53C5" w:rsidP="003F0836">
            <w:pPr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 w:rsidRPr="00291CB0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Представитель, имеющий возможность ответить на вопросы (в случае их возникновения) при подготовке комплекта документов.</w:t>
            </w:r>
          </w:p>
        </w:tc>
      </w:tr>
      <w:tr w:rsidR="003E53C5" w:rsidRPr="00193C88" w:rsidTr="00957355">
        <w:trPr>
          <w:trHeight w:val="224"/>
        </w:trPr>
        <w:tc>
          <w:tcPr>
            <w:tcW w:w="5103" w:type="dxa"/>
          </w:tcPr>
          <w:p w:rsidR="003E53C5" w:rsidRPr="00D3079B" w:rsidRDefault="003E53C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07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ФИО и должность </w:t>
            </w:r>
            <w:r w:rsidR="00C44696" w:rsidRPr="00D3079B">
              <w:rPr>
                <w:rFonts w:ascii="Times New Roman" w:hAnsi="Times New Roman"/>
                <w:sz w:val="20"/>
                <w:szCs w:val="20"/>
                <w:lang w:val="ru-RU"/>
              </w:rPr>
              <w:t>лица, подписывающего документы</w:t>
            </w:r>
            <w:r w:rsidRPr="00D3079B">
              <w:rPr>
                <w:rFonts w:ascii="Times New Roman" w:hAnsi="Times New Roman"/>
                <w:sz w:val="20"/>
                <w:szCs w:val="20"/>
                <w:lang w:val="ru-RU"/>
              </w:rPr>
              <w:t>, на каком основании действует</w:t>
            </w:r>
            <w:r w:rsidR="00C44696" w:rsidRPr="00D307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(устав, доверенность, приказ)</w:t>
            </w:r>
          </w:p>
        </w:tc>
        <w:tc>
          <w:tcPr>
            <w:tcW w:w="5954" w:type="dxa"/>
          </w:tcPr>
          <w:p w:rsidR="003E53C5" w:rsidRPr="00086680" w:rsidRDefault="003E53C5" w:rsidP="003F083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3E53C5" w:rsidRDefault="003E53C5" w:rsidP="003F0836">
            <w:pPr>
              <w:rPr>
                <w:lang w:val="ru-RU"/>
              </w:rPr>
            </w:pPr>
          </w:p>
        </w:tc>
      </w:tr>
      <w:tr w:rsidR="003E53C5" w:rsidRPr="00193C88" w:rsidTr="00957355">
        <w:trPr>
          <w:trHeight w:val="224"/>
        </w:trPr>
        <w:tc>
          <w:tcPr>
            <w:tcW w:w="5103" w:type="dxa"/>
          </w:tcPr>
          <w:p w:rsidR="003E53C5" w:rsidRPr="00D3079B" w:rsidRDefault="003E53C5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3079B">
              <w:rPr>
                <w:rFonts w:ascii="Times New Roman" w:hAnsi="Times New Roman"/>
                <w:sz w:val="20"/>
                <w:szCs w:val="20"/>
                <w:lang w:val="ru-RU"/>
              </w:rPr>
              <w:t>ФИО</w:t>
            </w:r>
            <w:r w:rsidR="002B136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должность</w:t>
            </w:r>
            <w:r w:rsidRPr="00D307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ответственного за </w:t>
            </w:r>
            <w:r w:rsidR="0024376B">
              <w:rPr>
                <w:rFonts w:ascii="Times New Roman" w:hAnsi="Times New Roman"/>
                <w:sz w:val="20"/>
                <w:szCs w:val="20"/>
                <w:lang w:val="ru-RU"/>
              </w:rPr>
              <w:t>охрану окружающей среды</w:t>
            </w:r>
            <w:r w:rsidR="00C44696" w:rsidRPr="00D3079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организации</w:t>
            </w:r>
            <w:r w:rsidR="001C736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954" w:type="dxa"/>
          </w:tcPr>
          <w:p w:rsidR="003E53C5" w:rsidRPr="00086680" w:rsidRDefault="003E53C5" w:rsidP="003F083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3E53C5" w:rsidRDefault="003E53C5" w:rsidP="003F0836">
            <w:pPr>
              <w:rPr>
                <w:lang w:val="ru-RU"/>
              </w:rPr>
            </w:pPr>
          </w:p>
        </w:tc>
      </w:tr>
      <w:tr w:rsidR="006C23F7" w:rsidRPr="00193C88" w:rsidTr="00957355">
        <w:trPr>
          <w:trHeight w:val="224"/>
        </w:trPr>
        <w:tc>
          <w:tcPr>
            <w:tcW w:w="5103" w:type="dxa"/>
          </w:tcPr>
          <w:p w:rsidR="006C23F7" w:rsidRPr="00D3079B" w:rsidRDefault="006C23F7" w:rsidP="003F0836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ФИО прошедших обучение по </w:t>
            </w:r>
            <w:r w:rsidR="0024376B">
              <w:rPr>
                <w:rFonts w:ascii="Times New Roman" w:hAnsi="Times New Roman"/>
                <w:sz w:val="20"/>
                <w:szCs w:val="20"/>
                <w:lang w:val="ru-RU"/>
              </w:rPr>
              <w:t>ЭБ</w:t>
            </w:r>
          </w:p>
        </w:tc>
        <w:tc>
          <w:tcPr>
            <w:tcW w:w="5954" w:type="dxa"/>
          </w:tcPr>
          <w:p w:rsidR="006C23F7" w:rsidRPr="00086680" w:rsidRDefault="006C23F7" w:rsidP="003F0836">
            <w:pPr>
              <w:rPr>
                <w:lang w:val="ru-RU"/>
              </w:rPr>
            </w:pPr>
          </w:p>
        </w:tc>
        <w:tc>
          <w:tcPr>
            <w:tcW w:w="4472" w:type="dxa"/>
          </w:tcPr>
          <w:p w:rsidR="006C23F7" w:rsidRDefault="006C23F7" w:rsidP="003F0836">
            <w:pPr>
              <w:rPr>
                <w:lang w:val="ru-RU"/>
              </w:rPr>
            </w:pPr>
          </w:p>
        </w:tc>
      </w:tr>
      <w:bookmarkEnd w:id="0"/>
    </w:tbl>
    <w:p w:rsidR="003E53C5" w:rsidRDefault="003E53C5" w:rsidP="003F0836">
      <w:pPr>
        <w:pStyle w:val="a4"/>
        <w:rPr>
          <w:rFonts w:ascii="Times New Roman" w:hAnsi="Times New Roman"/>
          <w:b/>
          <w:lang w:val="ru-RU"/>
        </w:rPr>
      </w:pPr>
    </w:p>
    <w:sectPr w:rsidR="003E53C5" w:rsidSect="00831B5E">
      <w:headerReference w:type="default" r:id="rId7"/>
      <w:pgSz w:w="16838" w:h="11906" w:orient="landscape"/>
      <w:pgMar w:top="680" w:right="680" w:bottom="68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D7" w:rsidRDefault="00EF0AD7" w:rsidP="001C7364">
      <w:r>
        <w:separator/>
      </w:r>
    </w:p>
  </w:endnote>
  <w:endnote w:type="continuationSeparator" w:id="0">
    <w:p w:rsidR="00EF0AD7" w:rsidRDefault="00EF0AD7" w:rsidP="001C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D7" w:rsidRDefault="00EF0AD7" w:rsidP="001C7364">
      <w:r>
        <w:separator/>
      </w:r>
    </w:p>
  </w:footnote>
  <w:footnote w:type="continuationSeparator" w:id="0">
    <w:p w:rsidR="00EF0AD7" w:rsidRDefault="00EF0AD7" w:rsidP="001C7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88" w:rsidRPr="00B07E05" w:rsidRDefault="00193C88" w:rsidP="00193C88">
    <w:pPr>
      <w:pBdr>
        <w:bottom w:val="single" w:sz="12" w:space="1" w:color="auto"/>
      </w:pBdr>
      <w:tabs>
        <w:tab w:val="left" w:pos="2760"/>
      </w:tabs>
      <w:ind w:left="1985"/>
      <w:rPr>
        <w:rFonts w:ascii="Verdana" w:hAnsi="Verdana"/>
        <w:sz w:val="16"/>
        <w:szCs w:val="16"/>
      </w:rPr>
    </w:pPr>
    <w:r w:rsidRPr="00B07E05">
      <w:rPr>
        <w:rFonts w:ascii="Monotype Corsiva" w:hAnsi="Monotype Corsiva"/>
        <w:b/>
        <w:noProof/>
        <w:sz w:val="16"/>
        <w:szCs w:val="16"/>
        <w:lang w:val="ru-RU" w:eastAsia="ru-RU" w:bidi="ar-SA"/>
      </w:rPr>
      <w:drawing>
        <wp:anchor distT="0" distB="0" distL="114300" distR="114300" simplePos="0" relativeHeight="251657216" behindDoc="0" locked="0" layoutInCell="1" allowOverlap="1" wp14:anchorId="4CF7AE1F" wp14:editId="54DFC9EE">
          <wp:simplePos x="0" y="0"/>
          <wp:positionH relativeFrom="column">
            <wp:posOffset>22860</wp:posOffset>
          </wp:positionH>
          <wp:positionV relativeFrom="paragraph">
            <wp:posOffset>-15240</wp:posOffset>
          </wp:positionV>
          <wp:extent cx="1127760" cy="1074420"/>
          <wp:effectExtent l="0" t="0" r="0" b="0"/>
          <wp:wrapNone/>
          <wp:docPr id="3" name="Рисунок 3" descr="C:\Users\nazarn\OneDrive - Louis Dreyfus Company\Desktop\SHE\Рабочий стол\МОЁ\ПП\Учредительные документы\лого_новое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zarn\OneDrive - Louis Dreyfus Company\Desktop\SHE\Рабочий стол\МОЁ\ПП\Учредительные документы\лого_новое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07E05">
      <w:rPr>
        <w:rFonts w:ascii="Verdana" w:hAnsi="Verdana"/>
        <w:sz w:val="16"/>
        <w:szCs w:val="16"/>
      </w:rPr>
      <w:t>404121, г. Волжский, ул. Пушкина 58-21</w:t>
    </w:r>
  </w:p>
  <w:p w:rsidR="00193C88" w:rsidRPr="00193C88" w:rsidRDefault="00193C88" w:rsidP="00193C88">
    <w:pPr>
      <w:pBdr>
        <w:bottom w:val="single" w:sz="12" w:space="1" w:color="auto"/>
      </w:pBdr>
      <w:tabs>
        <w:tab w:val="left" w:pos="2760"/>
      </w:tabs>
      <w:ind w:left="1985"/>
      <w:rPr>
        <w:rFonts w:ascii="Verdana" w:hAnsi="Verdana"/>
        <w:sz w:val="16"/>
        <w:szCs w:val="16"/>
        <w:lang w:val="ru-RU"/>
      </w:rPr>
    </w:pPr>
    <w:r w:rsidRPr="00193C88">
      <w:rPr>
        <w:rFonts w:ascii="Verdana" w:hAnsi="Verdana"/>
        <w:sz w:val="16"/>
        <w:szCs w:val="16"/>
        <w:lang w:val="ru-RU"/>
      </w:rPr>
      <w:t xml:space="preserve">тел.: 8-909-3777-344 </w:t>
    </w:r>
    <w:r w:rsidRPr="00B07E05">
      <w:rPr>
        <w:rFonts w:ascii="Verdana" w:hAnsi="Verdana"/>
        <w:noProof/>
        <w:sz w:val="16"/>
        <w:szCs w:val="16"/>
        <w:lang w:val="ru-RU" w:eastAsia="ru-RU" w:bidi="ar-SA"/>
      </w:rPr>
      <w:drawing>
        <wp:inline distT="0" distB="0" distL="0" distR="0" wp14:anchorId="2852942B" wp14:editId="030AEDE5">
          <wp:extent cx="137160" cy="137160"/>
          <wp:effectExtent l="0" t="0" r="0" b="0"/>
          <wp:docPr id="4" name="Рисунок 4" descr="C:\Users\nazarn\AppData\Local\Microsoft\Windows\INetCache\Content.MSO\F1B6BDC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zarn\AppData\Local\Microsoft\Windows\INetCache\Content.MSO\F1B6BDC3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07E05">
      <w:rPr>
        <w:rFonts w:ascii="Verdana" w:hAnsi="Verdana"/>
        <w:noProof/>
        <w:sz w:val="16"/>
        <w:szCs w:val="16"/>
        <w:lang w:val="ru-RU" w:eastAsia="ru-RU" w:bidi="ar-SA"/>
      </w:rPr>
      <w:drawing>
        <wp:inline distT="0" distB="0" distL="0" distR="0" wp14:anchorId="55552D7A" wp14:editId="3FBE7F82">
          <wp:extent cx="137160" cy="137160"/>
          <wp:effectExtent l="0" t="0" r="0" b="0"/>
          <wp:docPr id="5" name="Рисунок 5" descr="C:\Users\nazarn\AppData\Local\Microsoft\Windows\INetCache\Content.MSO\4596BFC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zarn\AppData\Local\Microsoft\Windows\INetCache\Content.MSO\4596BFC9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3C88" w:rsidRPr="00193C88" w:rsidRDefault="00EF0AD7" w:rsidP="00193C88">
    <w:pPr>
      <w:pBdr>
        <w:bottom w:val="single" w:sz="12" w:space="1" w:color="auto"/>
      </w:pBdr>
      <w:tabs>
        <w:tab w:val="left" w:pos="2760"/>
      </w:tabs>
      <w:ind w:left="1985"/>
      <w:rPr>
        <w:rFonts w:ascii="Verdana" w:hAnsi="Verdana"/>
        <w:sz w:val="16"/>
        <w:szCs w:val="16"/>
        <w:lang w:val="ru-RU"/>
      </w:rPr>
    </w:pPr>
    <w:hyperlink r:id="rId4" w:history="1">
      <w:r w:rsidR="00193C88" w:rsidRPr="000D39B5">
        <w:rPr>
          <w:rStyle w:val="aa"/>
          <w:rFonts w:ascii="Verdana" w:hAnsi="Verdana"/>
          <w:sz w:val="16"/>
          <w:szCs w:val="16"/>
        </w:rPr>
        <w:t>profpartner</w:t>
      </w:r>
      <w:r w:rsidR="00193C88" w:rsidRPr="00193C88">
        <w:rPr>
          <w:rStyle w:val="aa"/>
          <w:rFonts w:ascii="Verdana" w:hAnsi="Verdana"/>
          <w:sz w:val="16"/>
          <w:szCs w:val="16"/>
          <w:lang w:val="ru-RU"/>
        </w:rPr>
        <w:t>.</w:t>
      </w:r>
      <w:r w:rsidR="00193C88" w:rsidRPr="000D39B5">
        <w:rPr>
          <w:rStyle w:val="aa"/>
          <w:rFonts w:ascii="Verdana" w:hAnsi="Verdana"/>
          <w:sz w:val="16"/>
          <w:szCs w:val="16"/>
        </w:rPr>
        <w:t>vlz</w:t>
      </w:r>
      <w:r w:rsidR="00193C88" w:rsidRPr="00193C88">
        <w:rPr>
          <w:rStyle w:val="aa"/>
          <w:rFonts w:ascii="Verdana" w:hAnsi="Verdana"/>
          <w:sz w:val="16"/>
          <w:szCs w:val="16"/>
          <w:lang w:val="ru-RU"/>
        </w:rPr>
        <w:t>@</w:t>
      </w:r>
      <w:r w:rsidR="00193C88" w:rsidRPr="000D39B5">
        <w:rPr>
          <w:rStyle w:val="aa"/>
          <w:rFonts w:ascii="Verdana" w:hAnsi="Verdana"/>
          <w:sz w:val="16"/>
          <w:szCs w:val="16"/>
        </w:rPr>
        <w:t>gmail</w:t>
      </w:r>
      <w:r w:rsidR="00193C88" w:rsidRPr="00193C88">
        <w:rPr>
          <w:rStyle w:val="aa"/>
          <w:rFonts w:ascii="Verdana" w:hAnsi="Verdana"/>
          <w:sz w:val="16"/>
          <w:szCs w:val="16"/>
          <w:lang w:val="ru-RU"/>
        </w:rPr>
        <w:t>.</w:t>
      </w:r>
      <w:r w:rsidR="00193C88" w:rsidRPr="000D39B5">
        <w:rPr>
          <w:rStyle w:val="aa"/>
          <w:rFonts w:ascii="Verdana" w:hAnsi="Verdana"/>
          <w:sz w:val="16"/>
          <w:szCs w:val="16"/>
        </w:rPr>
        <w:t>com</w:t>
      </w:r>
    </w:hyperlink>
  </w:p>
  <w:p w:rsidR="00193C88" w:rsidRPr="00193C88" w:rsidRDefault="00EF0AD7" w:rsidP="00193C88">
    <w:pPr>
      <w:pBdr>
        <w:bottom w:val="single" w:sz="12" w:space="1" w:color="auto"/>
      </w:pBdr>
      <w:tabs>
        <w:tab w:val="left" w:pos="2760"/>
      </w:tabs>
      <w:ind w:left="1985"/>
      <w:rPr>
        <w:rFonts w:ascii="Verdana" w:hAnsi="Verdana"/>
        <w:sz w:val="16"/>
        <w:szCs w:val="16"/>
        <w:lang w:val="ru-RU"/>
      </w:rPr>
    </w:pPr>
    <w:hyperlink r:id="rId5" w:history="1">
      <w:r w:rsidR="00193C88" w:rsidRPr="000D39B5">
        <w:rPr>
          <w:rStyle w:val="aa"/>
          <w:rFonts w:ascii="Verdana" w:hAnsi="Verdana"/>
          <w:sz w:val="16"/>
          <w:szCs w:val="16"/>
        </w:rPr>
        <w:t>https</w:t>
      </w:r>
      <w:r w:rsidR="00193C88" w:rsidRPr="00193C88">
        <w:rPr>
          <w:rStyle w:val="aa"/>
          <w:rFonts w:ascii="Verdana" w:hAnsi="Verdana"/>
          <w:sz w:val="16"/>
          <w:szCs w:val="16"/>
          <w:lang w:val="ru-RU"/>
        </w:rPr>
        <w:t>://</w:t>
      </w:r>
      <w:r w:rsidR="00193C88" w:rsidRPr="000D39B5">
        <w:rPr>
          <w:rStyle w:val="aa"/>
          <w:rFonts w:ascii="Verdana" w:hAnsi="Verdana"/>
          <w:sz w:val="16"/>
          <w:szCs w:val="16"/>
        </w:rPr>
        <w:t>profpartner</w:t>
      </w:r>
      <w:r w:rsidR="00193C88" w:rsidRPr="00193C88">
        <w:rPr>
          <w:rStyle w:val="aa"/>
          <w:rFonts w:ascii="Verdana" w:hAnsi="Verdana"/>
          <w:sz w:val="16"/>
          <w:szCs w:val="16"/>
          <w:lang w:val="ru-RU"/>
        </w:rPr>
        <w:t>-</w:t>
      </w:r>
      <w:r w:rsidR="00193C88" w:rsidRPr="000D39B5">
        <w:rPr>
          <w:rStyle w:val="aa"/>
          <w:rFonts w:ascii="Verdana" w:hAnsi="Verdana"/>
          <w:sz w:val="16"/>
          <w:szCs w:val="16"/>
        </w:rPr>
        <w:t>rus</w:t>
      </w:r>
      <w:r w:rsidR="00193C88" w:rsidRPr="00193C88">
        <w:rPr>
          <w:rStyle w:val="aa"/>
          <w:rFonts w:ascii="Verdana" w:hAnsi="Verdana"/>
          <w:sz w:val="16"/>
          <w:szCs w:val="16"/>
          <w:lang w:val="ru-RU"/>
        </w:rPr>
        <w:t>.</w:t>
      </w:r>
      <w:r w:rsidR="00193C88" w:rsidRPr="000D39B5">
        <w:rPr>
          <w:rStyle w:val="aa"/>
          <w:rFonts w:ascii="Verdana" w:hAnsi="Verdana"/>
          <w:sz w:val="16"/>
          <w:szCs w:val="16"/>
        </w:rPr>
        <w:t>ru</w:t>
      </w:r>
      <w:r w:rsidR="00193C88" w:rsidRPr="00193C88">
        <w:rPr>
          <w:rStyle w:val="aa"/>
          <w:rFonts w:ascii="Verdana" w:hAnsi="Verdana"/>
          <w:sz w:val="16"/>
          <w:szCs w:val="16"/>
          <w:lang w:val="ru-RU"/>
        </w:rPr>
        <w:t>/</w:t>
      </w:r>
    </w:hyperlink>
  </w:p>
  <w:p w:rsidR="00193C88" w:rsidRPr="00193C88" w:rsidRDefault="00193C88" w:rsidP="00193C88">
    <w:pPr>
      <w:pBdr>
        <w:bottom w:val="single" w:sz="12" w:space="1" w:color="auto"/>
      </w:pBdr>
      <w:tabs>
        <w:tab w:val="left" w:pos="2760"/>
      </w:tabs>
      <w:ind w:left="1985"/>
      <w:rPr>
        <w:rFonts w:ascii="Verdana" w:hAnsi="Verdana"/>
        <w:sz w:val="16"/>
        <w:szCs w:val="16"/>
        <w:lang w:val="ru-RU"/>
      </w:rPr>
    </w:pPr>
    <w:r w:rsidRPr="00193C88">
      <w:rPr>
        <w:rFonts w:ascii="Verdana" w:hAnsi="Verdana"/>
        <w:sz w:val="16"/>
        <w:szCs w:val="16"/>
        <w:lang w:val="ru-RU"/>
      </w:rPr>
      <w:t>ИНН/КПП 3435301337/343501001</w:t>
    </w:r>
  </w:p>
  <w:p w:rsidR="00193C88" w:rsidRPr="00193C88" w:rsidRDefault="00193C88" w:rsidP="00193C88">
    <w:pPr>
      <w:pBdr>
        <w:bottom w:val="single" w:sz="12" w:space="1" w:color="auto"/>
      </w:pBdr>
      <w:tabs>
        <w:tab w:val="left" w:pos="2760"/>
      </w:tabs>
      <w:ind w:left="1985"/>
      <w:rPr>
        <w:rFonts w:ascii="Verdana" w:hAnsi="Verdana"/>
        <w:sz w:val="16"/>
        <w:szCs w:val="16"/>
        <w:lang w:val="ru-RU"/>
      </w:rPr>
    </w:pPr>
    <w:r w:rsidRPr="00193C88">
      <w:rPr>
        <w:rFonts w:ascii="Verdana" w:hAnsi="Verdana"/>
        <w:sz w:val="16"/>
        <w:szCs w:val="16"/>
        <w:lang w:val="ru-RU"/>
      </w:rPr>
      <w:t>р/с 40702810210000689327</w:t>
    </w:r>
  </w:p>
  <w:p w:rsidR="00193C88" w:rsidRPr="00193C88" w:rsidRDefault="00193C88" w:rsidP="00193C88">
    <w:pPr>
      <w:pBdr>
        <w:bottom w:val="single" w:sz="12" w:space="1" w:color="auto"/>
      </w:pBdr>
      <w:tabs>
        <w:tab w:val="left" w:pos="2760"/>
      </w:tabs>
      <w:ind w:left="1985"/>
      <w:rPr>
        <w:rFonts w:ascii="Verdana" w:hAnsi="Verdana"/>
        <w:sz w:val="16"/>
        <w:szCs w:val="16"/>
        <w:lang w:val="ru-RU"/>
      </w:rPr>
    </w:pPr>
    <w:r w:rsidRPr="00193C88">
      <w:rPr>
        <w:rFonts w:ascii="Verdana" w:hAnsi="Verdana"/>
        <w:sz w:val="16"/>
        <w:szCs w:val="16"/>
        <w:lang w:val="ru-RU"/>
      </w:rPr>
      <w:t>в АО «Тинькофф Банк»</w:t>
    </w:r>
  </w:p>
  <w:p w:rsidR="00193C88" w:rsidRPr="00B07E05" w:rsidRDefault="00193C88" w:rsidP="00193C88">
    <w:pPr>
      <w:pBdr>
        <w:bottom w:val="single" w:sz="12" w:space="1" w:color="auto"/>
      </w:pBdr>
      <w:tabs>
        <w:tab w:val="left" w:pos="2760"/>
      </w:tabs>
      <w:ind w:left="1985"/>
      <w:rPr>
        <w:sz w:val="16"/>
        <w:szCs w:val="16"/>
      </w:rPr>
    </w:pPr>
    <w:r w:rsidRPr="00B07E05">
      <w:rPr>
        <w:rFonts w:ascii="Verdana" w:hAnsi="Verdana"/>
        <w:sz w:val="16"/>
        <w:szCs w:val="16"/>
      </w:rPr>
      <w:t>БИК 044525974</w:t>
    </w:r>
  </w:p>
  <w:p w:rsidR="00193C88" w:rsidRDefault="00193C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40F"/>
    <w:multiLevelType w:val="hybridMultilevel"/>
    <w:tmpl w:val="03D203D4"/>
    <w:lvl w:ilvl="0" w:tplc="F858EBC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03C9A"/>
    <w:multiLevelType w:val="hybridMultilevel"/>
    <w:tmpl w:val="BE6A5F1A"/>
    <w:lvl w:ilvl="0" w:tplc="DA72F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F0A6B"/>
    <w:multiLevelType w:val="hybridMultilevel"/>
    <w:tmpl w:val="B83AF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5E"/>
    <w:rsid w:val="00000279"/>
    <w:rsid w:val="000008C5"/>
    <w:rsid w:val="00002341"/>
    <w:rsid w:val="000029EB"/>
    <w:rsid w:val="00003B16"/>
    <w:rsid w:val="00006B25"/>
    <w:rsid w:val="00007C33"/>
    <w:rsid w:val="000107C0"/>
    <w:rsid w:val="00011F71"/>
    <w:rsid w:val="00012E02"/>
    <w:rsid w:val="00013105"/>
    <w:rsid w:val="00014219"/>
    <w:rsid w:val="000166AD"/>
    <w:rsid w:val="00020B47"/>
    <w:rsid w:val="000223E8"/>
    <w:rsid w:val="00022E0D"/>
    <w:rsid w:val="000261C4"/>
    <w:rsid w:val="00030BE5"/>
    <w:rsid w:val="00030C65"/>
    <w:rsid w:val="0003157A"/>
    <w:rsid w:val="00031A4E"/>
    <w:rsid w:val="00040084"/>
    <w:rsid w:val="00040371"/>
    <w:rsid w:val="0004226B"/>
    <w:rsid w:val="00042939"/>
    <w:rsid w:val="00045211"/>
    <w:rsid w:val="000517D2"/>
    <w:rsid w:val="00054F29"/>
    <w:rsid w:val="00055A8C"/>
    <w:rsid w:val="00055D12"/>
    <w:rsid w:val="00055FC3"/>
    <w:rsid w:val="00060DED"/>
    <w:rsid w:val="00061AF3"/>
    <w:rsid w:val="00062054"/>
    <w:rsid w:val="0006547F"/>
    <w:rsid w:val="00065B4D"/>
    <w:rsid w:val="00071847"/>
    <w:rsid w:val="00073647"/>
    <w:rsid w:val="000753A5"/>
    <w:rsid w:val="00075681"/>
    <w:rsid w:val="00077A75"/>
    <w:rsid w:val="00080AC1"/>
    <w:rsid w:val="00083392"/>
    <w:rsid w:val="00083BB9"/>
    <w:rsid w:val="0009299C"/>
    <w:rsid w:val="00094991"/>
    <w:rsid w:val="00097AC5"/>
    <w:rsid w:val="00097AE6"/>
    <w:rsid w:val="000A26A8"/>
    <w:rsid w:val="000A2BDF"/>
    <w:rsid w:val="000A49CB"/>
    <w:rsid w:val="000A6C2C"/>
    <w:rsid w:val="000A7542"/>
    <w:rsid w:val="000B2DFF"/>
    <w:rsid w:val="000B3852"/>
    <w:rsid w:val="000B55A5"/>
    <w:rsid w:val="000B6511"/>
    <w:rsid w:val="000C3304"/>
    <w:rsid w:val="000C4525"/>
    <w:rsid w:val="000D39DD"/>
    <w:rsid w:val="000D42C5"/>
    <w:rsid w:val="000D5844"/>
    <w:rsid w:val="000D6B14"/>
    <w:rsid w:val="000D7605"/>
    <w:rsid w:val="000D7A46"/>
    <w:rsid w:val="000E0453"/>
    <w:rsid w:val="000E3518"/>
    <w:rsid w:val="000E7F95"/>
    <w:rsid w:val="000F0F91"/>
    <w:rsid w:val="000F17F9"/>
    <w:rsid w:val="000F3F5E"/>
    <w:rsid w:val="00100C33"/>
    <w:rsid w:val="00102584"/>
    <w:rsid w:val="00103542"/>
    <w:rsid w:val="00106F42"/>
    <w:rsid w:val="00111FB8"/>
    <w:rsid w:val="0011709A"/>
    <w:rsid w:val="0012005D"/>
    <w:rsid w:val="001221F9"/>
    <w:rsid w:val="001242CF"/>
    <w:rsid w:val="0012483B"/>
    <w:rsid w:val="00124B41"/>
    <w:rsid w:val="00124BEC"/>
    <w:rsid w:val="001279E5"/>
    <w:rsid w:val="00136126"/>
    <w:rsid w:val="001433FE"/>
    <w:rsid w:val="001441E8"/>
    <w:rsid w:val="0015136D"/>
    <w:rsid w:val="00154B22"/>
    <w:rsid w:val="00167384"/>
    <w:rsid w:val="00167FFA"/>
    <w:rsid w:val="0017044B"/>
    <w:rsid w:val="00170E24"/>
    <w:rsid w:val="00172D63"/>
    <w:rsid w:val="00173243"/>
    <w:rsid w:val="00177583"/>
    <w:rsid w:val="00177656"/>
    <w:rsid w:val="0018242C"/>
    <w:rsid w:val="001835FC"/>
    <w:rsid w:val="00184439"/>
    <w:rsid w:val="001910F0"/>
    <w:rsid w:val="00191CEC"/>
    <w:rsid w:val="00193C88"/>
    <w:rsid w:val="0019747A"/>
    <w:rsid w:val="001A0D3D"/>
    <w:rsid w:val="001A25BE"/>
    <w:rsid w:val="001A617B"/>
    <w:rsid w:val="001A67B2"/>
    <w:rsid w:val="001B36FA"/>
    <w:rsid w:val="001B392E"/>
    <w:rsid w:val="001B5239"/>
    <w:rsid w:val="001B5432"/>
    <w:rsid w:val="001B6F25"/>
    <w:rsid w:val="001B731F"/>
    <w:rsid w:val="001C39B1"/>
    <w:rsid w:val="001C3B8F"/>
    <w:rsid w:val="001C41B1"/>
    <w:rsid w:val="001C71E1"/>
    <w:rsid w:val="001C7364"/>
    <w:rsid w:val="001C789F"/>
    <w:rsid w:val="001D2D9F"/>
    <w:rsid w:val="001D6B7C"/>
    <w:rsid w:val="001D7114"/>
    <w:rsid w:val="001E6F6C"/>
    <w:rsid w:val="001F36A8"/>
    <w:rsid w:val="001F5500"/>
    <w:rsid w:val="001F733A"/>
    <w:rsid w:val="00201231"/>
    <w:rsid w:val="002030E4"/>
    <w:rsid w:val="00205B9E"/>
    <w:rsid w:val="00210C5D"/>
    <w:rsid w:val="0021117E"/>
    <w:rsid w:val="002112EE"/>
    <w:rsid w:val="0021219E"/>
    <w:rsid w:val="002132CF"/>
    <w:rsid w:val="00213F2C"/>
    <w:rsid w:val="002167BE"/>
    <w:rsid w:val="0022135F"/>
    <w:rsid w:val="00225A44"/>
    <w:rsid w:val="00225D54"/>
    <w:rsid w:val="002275D9"/>
    <w:rsid w:val="00230172"/>
    <w:rsid w:val="002306D8"/>
    <w:rsid w:val="002327BF"/>
    <w:rsid w:val="00233022"/>
    <w:rsid w:val="00233C45"/>
    <w:rsid w:val="002410C5"/>
    <w:rsid w:val="00241307"/>
    <w:rsid w:val="00242F18"/>
    <w:rsid w:val="0024376B"/>
    <w:rsid w:val="00244E0C"/>
    <w:rsid w:val="00245F77"/>
    <w:rsid w:val="00246701"/>
    <w:rsid w:val="00247CF3"/>
    <w:rsid w:val="00250C6D"/>
    <w:rsid w:val="00251A31"/>
    <w:rsid w:val="0025695A"/>
    <w:rsid w:val="00256DE3"/>
    <w:rsid w:val="0025791F"/>
    <w:rsid w:val="0026192F"/>
    <w:rsid w:val="00261C39"/>
    <w:rsid w:val="00263593"/>
    <w:rsid w:val="002642C3"/>
    <w:rsid w:val="0026615B"/>
    <w:rsid w:val="00275B6B"/>
    <w:rsid w:val="0027683F"/>
    <w:rsid w:val="002802E3"/>
    <w:rsid w:val="00283138"/>
    <w:rsid w:val="002871C5"/>
    <w:rsid w:val="002908D1"/>
    <w:rsid w:val="00291CB0"/>
    <w:rsid w:val="00294C4F"/>
    <w:rsid w:val="00295101"/>
    <w:rsid w:val="0029671A"/>
    <w:rsid w:val="0029707B"/>
    <w:rsid w:val="0029793C"/>
    <w:rsid w:val="002A2436"/>
    <w:rsid w:val="002A4475"/>
    <w:rsid w:val="002A56EB"/>
    <w:rsid w:val="002B1360"/>
    <w:rsid w:val="002B2EBC"/>
    <w:rsid w:val="002B5F1D"/>
    <w:rsid w:val="002B7C42"/>
    <w:rsid w:val="002B7F2F"/>
    <w:rsid w:val="002C11C0"/>
    <w:rsid w:val="002C123E"/>
    <w:rsid w:val="002C3553"/>
    <w:rsid w:val="002C4342"/>
    <w:rsid w:val="002C4AF6"/>
    <w:rsid w:val="002C5B86"/>
    <w:rsid w:val="002D19D0"/>
    <w:rsid w:val="002D2658"/>
    <w:rsid w:val="002D2A84"/>
    <w:rsid w:val="002D3721"/>
    <w:rsid w:val="002D38F6"/>
    <w:rsid w:val="002D4A96"/>
    <w:rsid w:val="002D66A1"/>
    <w:rsid w:val="002D66F7"/>
    <w:rsid w:val="002E0A6A"/>
    <w:rsid w:val="002E0FE2"/>
    <w:rsid w:val="002E19AA"/>
    <w:rsid w:val="002E3A5F"/>
    <w:rsid w:val="002E4AA5"/>
    <w:rsid w:val="002F23F7"/>
    <w:rsid w:val="002F30A1"/>
    <w:rsid w:val="002F7D52"/>
    <w:rsid w:val="003020EE"/>
    <w:rsid w:val="00302D98"/>
    <w:rsid w:val="00304F8E"/>
    <w:rsid w:val="0030615D"/>
    <w:rsid w:val="00306271"/>
    <w:rsid w:val="00306F5D"/>
    <w:rsid w:val="00307C29"/>
    <w:rsid w:val="0031275F"/>
    <w:rsid w:val="00312B21"/>
    <w:rsid w:val="003137E3"/>
    <w:rsid w:val="00314D0E"/>
    <w:rsid w:val="0031526B"/>
    <w:rsid w:val="00316729"/>
    <w:rsid w:val="00320464"/>
    <w:rsid w:val="00321B24"/>
    <w:rsid w:val="00323568"/>
    <w:rsid w:val="00324BA1"/>
    <w:rsid w:val="00326B4C"/>
    <w:rsid w:val="00326E7E"/>
    <w:rsid w:val="00327989"/>
    <w:rsid w:val="00332924"/>
    <w:rsid w:val="00332C93"/>
    <w:rsid w:val="00333D74"/>
    <w:rsid w:val="00334F8B"/>
    <w:rsid w:val="0033791F"/>
    <w:rsid w:val="003429A3"/>
    <w:rsid w:val="00342A81"/>
    <w:rsid w:val="003439BA"/>
    <w:rsid w:val="00344127"/>
    <w:rsid w:val="00345360"/>
    <w:rsid w:val="00346582"/>
    <w:rsid w:val="00347DF2"/>
    <w:rsid w:val="003551F8"/>
    <w:rsid w:val="0035541A"/>
    <w:rsid w:val="003564BB"/>
    <w:rsid w:val="003570D2"/>
    <w:rsid w:val="003572BE"/>
    <w:rsid w:val="00360F2D"/>
    <w:rsid w:val="003613D2"/>
    <w:rsid w:val="00361B76"/>
    <w:rsid w:val="00362A1B"/>
    <w:rsid w:val="00365749"/>
    <w:rsid w:val="003743CB"/>
    <w:rsid w:val="00375634"/>
    <w:rsid w:val="003801FB"/>
    <w:rsid w:val="00382E6A"/>
    <w:rsid w:val="00384548"/>
    <w:rsid w:val="0038462D"/>
    <w:rsid w:val="0038518C"/>
    <w:rsid w:val="003875E6"/>
    <w:rsid w:val="003906CE"/>
    <w:rsid w:val="00391C42"/>
    <w:rsid w:val="0039243A"/>
    <w:rsid w:val="0039307B"/>
    <w:rsid w:val="00397B99"/>
    <w:rsid w:val="003A6329"/>
    <w:rsid w:val="003A6F75"/>
    <w:rsid w:val="003B4504"/>
    <w:rsid w:val="003B6558"/>
    <w:rsid w:val="003C19CB"/>
    <w:rsid w:val="003C5E27"/>
    <w:rsid w:val="003C7266"/>
    <w:rsid w:val="003D181B"/>
    <w:rsid w:val="003D30D3"/>
    <w:rsid w:val="003D344B"/>
    <w:rsid w:val="003D57FB"/>
    <w:rsid w:val="003D5D2D"/>
    <w:rsid w:val="003D74D7"/>
    <w:rsid w:val="003D7574"/>
    <w:rsid w:val="003E0AB1"/>
    <w:rsid w:val="003E168F"/>
    <w:rsid w:val="003E412D"/>
    <w:rsid w:val="003E53C5"/>
    <w:rsid w:val="003E61E6"/>
    <w:rsid w:val="003E6502"/>
    <w:rsid w:val="003E6997"/>
    <w:rsid w:val="003E71BB"/>
    <w:rsid w:val="003F0836"/>
    <w:rsid w:val="003F1BE4"/>
    <w:rsid w:val="003F3A46"/>
    <w:rsid w:val="00400D33"/>
    <w:rsid w:val="00401737"/>
    <w:rsid w:val="0040398A"/>
    <w:rsid w:val="00405B02"/>
    <w:rsid w:val="0040749B"/>
    <w:rsid w:val="004078F9"/>
    <w:rsid w:val="00411D4C"/>
    <w:rsid w:val="004157F0"/>
    <w:rsid w:val="00416753"/>
    <w:rsid w:val="00424A6A"/>
    <w:rsid w:val="004300C0"/>
    <w:rsid w:val="004327AE"/>
    <w:rsid w:val="00434D99"/>
    <w:rsid w:val="004405D8"/>
    <w:rsid w:val="00440B62"/>
    <w:rsid w:val="00444419"/>
    <w:rsid w:val="0045092E"/>
    <w:rsid w:val="00453910"/>
    <w:rsid w:val="00453E56"/>
    <w:rsid w:val="00454D8B"/>
    <w:rsid w:val="00454D90"/>
    <w:rsid w:val="004566A4"/>
    <w:rsid w:val="00456EA8"/>
    <w:rsid w:val="00457558"/>
    <w:rsid w:val="00457FBD"/>
    <w:rsid w:val="004610B5"/>
    <w:rsid w:val="00463BF4"/>
    <w:rsid w:val="0046494C"/>
    <w:rsid w:val="00466D5D"/>
    <w:rsid w:val="00472433"/>
    <w:rsid w:val="004754DF"/>
    <w:rsid w:val="00476712"/>
    <w:rsid w:val="00482AAC"/>
    <w:rsid w:val="004842EA"/>
    <w:rsid w:val="00490132"/>
    <w:rsid w:val="004917A7"/>
    <w:rsid w:val="00493604"/>
    <w:rsid w:val="00493ED3"/>
    <w:rsid w:val="00496190"/>
    <w:rsid w:val="004A0752"/>
    <w:rsid w:val="004A0C0B"/>
    <w:rsid w:val="004A28F9"/>
    <w:rsid w:val="004A44BC"/>
    <w:rsid w:val="004A4D24"/>
    <w:rsid w:val="004A4F9C"/>
    <w:rsid w:val="004A509B"/>
    <w:rsid w:val="004A5F78"/>
    <w:rsid w:val="004A6F74"/>
    <w:rsid w:val="004A74BB"/>
    <w:rsid w:val="004B6693"/>
    <w:rsid w:val="004B6DDD"/>
    <w:rsid w:val="004B7593"/>
    <w:rsid w:val="004C288C"/>
    <w:rsid w:val="004C688F"/>
    <w:rsid w:val="004C6E76"/>
    <w:rsid w:val="004C7964"/>
    <w:rsid w:val="004D51A3"/>
    <w:rsid w:val="004D6F85"/>
    <w:rsid w:val="004E1CBC"/>
    <w:rsid w:val="004E4407"/>
    <w:rsid w:val="004E612C"/>
    <w:rsid w:val="004F07AC"/>
    <w:rsid w:val="004F22C9"/>
    <w:rsid w:val="004F2560"/>
    <w:rsid w:val="004F27D0"/>
    <w:rsid w:val="004F4164"/>
    <w:rsid w:val="004F5CDB"/>
    <w:rsid w:val="005045A3"/>
    <w:rsid w:val="00506C28"/>
    <w:rsid w:val="00511ED7"/>
    <w:rsid w:val="0051241D"/>
    <w:rsid w:val="00512D5F"/>
    <w:rsid w:val="0051463C"/>
    <w:rsid w:val="00514CC1"/>
    <w:rsid w:val="00514E3A"/>
    <w:rsid w:val="005160FF"/>
    <w:rsid w:val="00524B94"/>
    <w:rsid w:val="005314F6"/>
    <w:rsid w:val="0053202A"/>
    <w:rsid w:val="005335C5"/>
    <w:rsid w:val="00533A08"/>
    <w:rsid w:val="0053458F"/>
    <w:rsid w:val="005362AE"/>
    <w:rsid w:val="00540478"/>
    <w:rsid w:val="00543B8F"/>
    <w:rsid w:val="00545A2A"/>
    <w:rsid w:val="0054686D"/>
    <w:rsid w:val="00546D56"/>
    <w:rsid w:val="005505FD"/>
    <w:rsid w:val="00550D81"/>
    <w:rsid w:val="0055502D"/>
    <w:rsid w:val="00556120"/>
    <w:rsid w:val="0055752F"/>
    <w:rsid w:val="00561E1D"/>
    <w:rsid w:val="00566E96"/>
    <w:rsid w:val="00567020"/>
    <w:rsid w:val="0056755C"/>
    <w:rsid w:val="00572987"/>
    <w:rsid w:val="005767A8"/>
    <w:rsid w:val="0057741C"/>
    <w:rsid w:val="00581202"/>
    <w:rsid w:val="00590B6A"/>
    <w:rsid w:val="00592E98"/>
    <w:rsid w:val="00594A7B"/>
    <w:rsid w:val="00595D91"/>
    <w:rsid w:val="005A2705"/>
    <w:rsid w:val="005A35DA"/>
    <w:rsid w:val="005A45F4"/>
    <w:rsid w:val="005A4FB3"/>
    <w:rsid w:val="005B056D"/>
    <w:rsid w:val="005B0EBB"/>
    <w:rsid w:val="005B3F64"/>
    <w:rsid w:val="005B5115"/>
    <w:rsid w:val="005B5C69"/>
    <w:rsid w:val="005B6437"/>
    <w:rsid w:val="005B705B"/>
    <w:rsid w:val="005B7804"/>
    <w:rsid w:val="005C2DBA"/>
    <w:rsid w:val="005C3860"/>
    <w:rsid w:val="005C4CB2"/>
    <w:rsid w:val="005C62A7"/>
    <w:rsid w:val="005D029A"/>
    <w:rsid w:val="005D30AE"/>
    <w:rsid w:val="005D3B06"/>
    <w:rsid w:val="005D4ADD"/>
    <w:rsid w:val="005D587F"/>
    <w:rsid w:val="005E50E7"/>
    <w:rsid w:val="005E6FFB"/>
    <w:rsid w:val="005F3415"/>
    <w:rsid w:val="005F4227"/>
    <w:rsid w:val="005F47C3"/>
    <w:rsid w:val="005F6365"/>
    <w:rsid w:val="005F6CB7"/>
    <w:rsid w:val="005F7EB4"/>
    <w:rsid w:val="00600DC2"/>
    <w:rsid w:val="00604575"/>
    <w:rsid w:val="00604E71"/>
    <w:rsid w:val="00605496"/>
    <w:rsid w:val="00605691"/>
    <w:rsid w:val="006057C1"/>
    <w:rsid w:val="006066E8"/>
    <w:rsid w:val="00607350"/>
    <w:rsid w:val="00614175"/>
    <w:rsid w:val="00616205"/>
    <w:rsid w:val="00621670"/>
    <w:rsid w:val="006219CC"/>
    <w:rsid w:val="006228BE"/>
    <w:rsid w:val="00625148"/>
    <w:rsid w:val="006310ED"/>
    <w:rsid w:val="00632326"/>
    <w:rsid w:val="00636EE8"/>
    <w:rsid w:val="006371AC"/>
    <w:rsid w:val="00637476"/>
    <w:rsid w:val="00637F2E"/>
    <w:rsid w:val="00640385"/>
    <w:rsid w:val="006408C8"/>
    <w:rsid w:val="00640BEC"/>
    <w:rsid w:val="00643127"/>
    <w:rsid w:val="00643E61"/>
    <w:rsid w:val="0064797F"/>
    <w:rsid w:val="00650CD2"/>
    <w:rsid w:val="00651319"/>
    <w:rsid w:val="00657F49"/>
    <w:rsid w:val="00662CF4"/>
    <w:rsid w:val="006633B1"/>
    <w:rsid w:val="00664D4C"/>
    <w:rsid w:val="00664D8C"/>
    <w:rsid w:val="00666E91"/>
    <w:rsid w:val="00670237"/>
    <w:rsid w:val="00673CD7"/>
    <w:rsid w:val="0067508D"/>
    <w:rsid w:val="006806C5"/>
    <w:rsid w:val="006807BC"/>
    <w:rsid w:val="00683F9B"/>
    <w:rsid w:val="00684ED5"/>
    <w:rsid w:val="00685360"/>
    <w:rsid w:val="00685C39"/>
    <w:rsid w:val="006870E2"/>
    <w:rsid w:val="00691316"/>
    <w:rsid w:val="00692598"/>
    <w:rsid w:val="00695478"/>
    <w:rsid w:val="0069557D"/>
    <w:rsid w:val="006A09EB"/>
    <w:rsid w:val="006A10F2"/>
    <w:rsid w:val="006A31DA"/>
    <w:rsid w:val="006A6267"/>
    <w:rsid w:val="006B29A9"/>
    <w:rsid w:val="006B44BC"/>
    <w:rsid w:val="006B472D"/>
    <w:rsid w:val="006B533D"/>
    <w:rsid w:val="006C13FF"/>
    <w:rsid w:val="006C23F7"/>
    <w:rsid w:val="006C347E"/>
    <w:rsid w:val="006C6A1E"/>
    <w:rsid w:val="006D0993"/>
    <w:rsid w:val="006D4F28"/>
    <w:rsid w:val="006D583B"/>
    <w:rsid w:val="006D5B11"/>
    <w:rsid w:val="006D5EEF"/>
    <w:rsid w:val="006D7FE7"/>
    <w:rsid w:val="006E088B"/>
    <w:rsid w:val="006E0CCD"/>
    <w:rsid w:val="006E133D"/>
    <w:rsid w:val="006E188C"/>
    <w:rsid w:val="006E1DF4"/>
    <w:rsid w:val="006E333F"/>
    <w:rsid w:val="006E3EC3"/>
    <w:rsid w:val="006F04B0"/>
    <w:rsid w:val="006F10C0"/>
    <w:rsid w:val="006F1732"/>
    <w:rsid w:val="006F1A60"/>
    <w:rsid w:val="006F2244"/>
    <w:rsid w:val="006F739A"/>
    <w:rsid w:val="007002E7"/>
    <w:rsid w:val="00701BA4"/>
    <w:rsid w:val="00701E7D"/>
    <w:rsid w:val="007028A0"/>
    <w:rsid w:val="007032FC"/>
    <w:rsid w:val="00703E7C"/>
    <w:rsid w:val="00703EE2"/>
    <w:rsid w:val="00705164"/>
    <w:rsid w:val="007067DD"/>
    <w:rsid w:val="00707627"/>
    <w:rsid w:val="00711DE3"/>
    <w:rsid w:val="00714360"/>
    <w:rsid w:val="007223F1"/>
    <w:rsid w:val="007225D0"/>
    <w:rsid w:val="00724834"/>
    <w:rsid w:val="007253D9"/>
    <w:rsid w:val="007254E8"/>
    <w:rsid w:val="00726E66"/>
    <w:rsid w:val="00727441"/>
    <w:rsid w:val="0072795C"/>
    <w:rsid w:val="0073037D"/>
    <w:rsid w:val="007337BD"/>
    <w:rsid w:val="00734199"/>
    <w:rsid w:val="00735EF1"/>
    <w:rsid w:val="0073612C"/>
    <w:rsid w:val="00742332"/>
    <w:rsid w:val="007438D7"/>
    <w:rsid w:val="00746404"/>
    <w:rsid w:val="0075199A"/>
    <w:rsid w:val="00754308"/>
    <w:rsid w:val="00756423"/>
    <w:rsid w:val="0075775D"/>
    <w:rsid w:val="007604A1"/>
    <w:rsid w:val="00763A1E"/>
    <w:rsid w:val="00763ECA"/>
    <w:rsid w:val="007641EF"/>
    <w:rsid w:val="007662C9"/>
    <w:rsid w:val="007672CC"/>
    <w:rsid w:val="007701E8"/>
    <w:rsid w:val="007702AA"/>
    <w:rsid w:val="00770424"/>
    <w:rsid w:val="0077158B"/>
    <w:rsid w:val="0077355B"/>
    <w:rsid w:val="00773FFE"/>
    <w:rsid w:val="00775E9F"/>
    <w:rsid w:val="00776227"/>
    <w:rsid w:val="00782F79"/>
    <w:rsid w:val="00783E0E"/>
    <w:rsid w:val="00785E74"/>
    <w:rsid w:val="007875B6"/>
    <w:rsid w:val="00790741"/>
    <w:rsid w:val="00792A96"/>
    <w:rsid w:val="00797B9F"/>
    <w:rsid w:val="007A1F93"/>
    <w:rsid w:val="007A50FA"/>
    <w:rsid w:val="007A761C"/>
    <w:rsid w:val="007B03E7"/>
    <w:rsid w:val="007B18E8"/>
    <w:rsid w:val="007B273B"/>
    <w:rsid w:val="007B5434"/>
    <w:rsid w:val="007B59DB"/>
    <w:rsid w:val="007B6480"/>
    <w:rsid w:val="007C083A"/>
    <w:rsid w:val="007C2016"/>
    <w:rsid w:val="007C4988"/>
    <w:rsid w:val="007C50A8"/>
    <w:rsid w:val="007C7A19"/>
    <w:rsid w:val="007D1B67"/>
    <w:rsid w:val="007D36F9"/>
    <w:rsid w:val="007D4DD1"/>
    <w:rsid w:val="007D655A"/>
    <w:rsid w:val="007E1768"/>
    <w:rsid w:val="007E7BF1"/>
    <w:rsid w:val="007F0D35"/>
    <w:rsid w:val="007F1440"/>
    <w:rsid w:val="007F235B"/>
    <w:rsid w:val="007F33E2"/>
    <w:rsid w:val="007F5681"/>
    <w:rsid w:val="007F5E47"/>
    <w:rsid w:val="007F7FF2"/>
    <w:rsid w:val="00801719"/>
    <w:rsid w:val="00801F73"/>
    <w:rsid w:val="008055B7"/>
    <w:rsid w:val="008061B7"/>
    <w:rsid w:val="008076B2"/>
    <w:rsid w:val="00807BC8"/>
    <w:rsid w:val="0081221E"/>
    <w:rsid w:val="00813976"/>
    <w:rsid w:val="008140B9"/>
    <w:rsid w:val="008143DB"/>
    <w:rsid w:val="00817ADE"/>
    <w:rsid w:val="00823006"/>
    <w:rsid w:val="00824396"/>
    <w:rsid w:val="00827385"/>
    <w:rsid w:val="008301ED"/>
    <w:rsid w:val="00831B5E"/>
    <w:rsid w:val="00832462"/>
    <w:rsid w:val="00832568"/>
    <w:rsid w:val="00832E2E"/>
    <w:rsid w:val="0083327B"/>
    <w:rsid w:val="00833902"/>
    <w:rsid w:val="00834687"/>
    <w:rsid w:val="0083666E"/>
    <w:rsid w:val="008410E2"/>
    <w:rsid w:val="00842B53"/>
    <w:rsid w:val="0084497F"/>
    <w:rsid w:val="00845103"/>
    <w:rsid w:val="008458EC"/>
    <w:rsid w:val="008470FC"/>
    <w:rsid w:val="00847DE1"/>
    <w:rsid w:val="008515C4"/>
    <w:rsid w:val="008516FD"/>
    <w:rsid w:val="00851F4E"/>
    <w:rsid w:val="00854293"/>
    <w:rsid w:val="00861245"/>
    <w:rsid w:val="00861FFC"/>
    <w:rsid w:val="008629E9"/>
    <w:rsid w:val="00863739"/>
    <w:rsid w:val="00864AFB"/>
    <w:rsid w:val="00871298"/>
    <w:rsid w:val="0087190D"/>
    <w:rsid w:val="008747B1"/>
    <w:rsid w:val="00874DF1"/>
    <w:rsid w:val="0088064B"/>
    <w:rsid w:val="008827CB"/>
    <w:rsid w:val="0088303B"/>
    <w:rsid w:val="00885149"/>
    <w:rsid w:val="00887076"/>
    <w:rsid w:val="00887802"/>
    <w:rsid w:val="00890A32"/>
    <w:rsid w:val="00891358"/>
    <w:rsid w:val="008957A7"/>
    <w:rsid w:val="008A00EB"/>
    <w:rsid w:val="008A02EC"/>
    <w:rsid w:val="008A6E63"/>
    <w:rsid w:val="008B0652"/>
    <w:rsid w:val="008B47DB"/>
    <w:rsid w:val="008B7FE0"/>
    <w:rsid w:val="008C0629"/>
    <w:rsid w:val="008C086F"/>
    <w:rsid w:val="008C1A40"/>
    <w:rsid w:val="008C1DBE"/>
    <w:rsid w:val="008C2D50"/>
    <w:rsid w:val="008C4E5D"/>
    <w:rsid w:val="008C7437"/>
    <w:rsid w:val="008D19BA"/>
    <w:rsid w:val="008D345A"/>
    <w:rsid w:val="008D5B4D"/>
    <w:rsid w:val="008E04B5"/>
    <w:rsid w:val="008E0588"/>
    <w:rsid w:val="008E0F28"/>
    <w:rsid w:val="008E531D"/>
    <w:rsid w:val="008E6FA4"/>
    <w:rsid w:val="008E702A"/>
    <w:rsid w:val="008F2A23"/>
    <w:rsid w:val="008F57DE"/>
    <w:rsid w:val="0090310C"/>
    <w:rsid w:val="00903195"/>
    <w:rsid w:val="00903AE5"/>
    <w:rsid w:val="00903B5C"/>
    <w:rsid w:val="00907B88"/>
    <w:rsid w:val="00911C7A"/>
    <w:rsid w:val="009157BC"/>
    <w:rsid w:val="00920142"/>
    <w:rsid w:val="00921884"/>
    <w:rsid w:val="00921F1A"/>
    <w:rsid w:val="0092238F"/>
    <w:rsid w:val="00925631"/>
    <w:rsid w:val="009256AE"/>
    <w:rsid w:val="00926153"/>
    <w:rsid w:val="00927EE1"/>
    <w:rsid w:val="00933EC5"/>
    <w:rsid w:val="00936B42"/>
    <w:rsid w:val="009406CB"/>
    <w:rsid w:val="0094074F"/>
    <w:rsid w:val="0094352B"/>
    <w:rsid w:val="0094434C"/>
    <w:rsid w:val="0094581F"/>
    <w:rsid w:val="00945F7C"/>
    <w:rsid w:val="00951072"/>
    <w:rsid w:val="00951B86"/>
    <w:rsid w:val="00951E6B"/>
    <w:rsid w:val="0095285E"/>
    <w:rsid w:val="00956724"/>
    <w:rsid w:val="00957355"/>
    <w:rsid w:val="009604E4"/>
    <w:rsid w:val="00961E82"/>
    <w:rsid w:val="00961F9D"/>
    <w:rsid w:val="00963B7B"/>
    <w:rsid w:val="0096414C"/>
    <w:rsid w:val="00967F96"/>
    <w:rsid w:val="00970C70"/>
    <w:rsid w:val="00975482"/>
    <w:rsid w:val="009754E9"/>
    <w:rsid w:val="0098181A"/>
    <w:rsid w:val="00983F35"/>
    <w:rsid w:val="009852E3"/>
    <w:rsid w:val="00986005"/>
    <w:rsid w:val="00986BDC"/>
    <w:rsid w:val="009870DE"/>
    <w:rsid w:val="00987DA4"/>
    <w:rsid w:val="00991DB4"/>
    <w:rsid w:val="0099499C"/>
    <w:rsid w:val="00995423"/>
    <w:rsid w:val="0099713E"/>
    <w:rsid w:val="0099776D"/>
    <w:rsid w:val="00997E69"/>
    <w:rsid w:val="00997FBC"/>
    <w:rsid w:val="009A091B"/>
    <w:rsid w:val="009A328D"/>
    <w:rsid w:val="009A453A"/>
    <w:rsid w:val="009A757E"/>
    <w:rsid w:val="009A7E69"/>
    <w:rsid w:val="009B4270"/>
    <w:rsid w:val="009B4A94"/>
    <w:rsid w:val="009B5C22"/>
    <w:rsid w:val="009B69E7"/>
    <w:rsid w:val="009B7241"/>
    <w:rsid w:val="009C0090"/>
    <w:rsid w:val="009C060D"/>
    <w:rsid w:val="009C2762"/>
    <w:rsid w:val="009C68F7"/>
    <w:rsid w:val="009C7CB2"/>
    <w:rsid w:val="009D1355"/>
    <w:rsid w:val="009D30F9"/>
    <w:rsid w:val="009D374F"/>
    <w:rsid w:val="009D3D24"/>
    <w:rsid w:val="009D69D4"/>
    <w:rsid w:val="009D6A55"/>
    <w:rsid w:val="009D7DC5"/>
    <w:rsid w:val="009E2087"/>
    <w:rsid w:val="009E2C3E"/>
    <w:rsid w:val="009F2BC0"/>
    <w:rsid w:val="009F6290"/>
    <w:rsid w:val="009F69B3"/>
    <w:rsid w:val="009F6C94"/>
    <w:rsid w:val="00A0146A"/>
    <w:rsid w:val="00A02283"/>
    <w:rsid w:val="00A050C7"/>
    <w:rsid w:val="00A05402"/>
    <w:rsid w:val="00A06159"/>
    <w:rsid w:val="00A13F42"/>
    <w:rsid w:val="00A231F7"/>
    <w:rsid w:val="00A24EB6"/>
    <w:rsid w:val="00A27057"/>
    <w:rsid w:val="00A30187"/>
    <w:rsid w:val="00A302CD"/>
    <w:rsid w:val="00A32116"/>
    <w:rsid w:val="00A32222"/>
    <w:rsid w:val="00A32281"/>
    <w:rsid w:val="00A3591D"/>
    <w:rsid w:val="00A36BD6"/>
    <w:rsid w:val="00A41F96"/>
    <w:rsid w:val="00A43F1F"/>
    <w:rsid w:val="00A465FE"/>
    <w:rsid w:val="00A50157"/>
    <w:rsid w:val="00A50199"/>
    <w:rsid w:val="00A52D58"/>
    <w:rsid w:val="00A55606"/>
    <w:rsid w:val="00A5756F"/>
    <w:rsid w:val="00A603C0"/>
    <w:rsid w:val="00A60C62"/>
    <w:rsid w:val="00A6251D"/>
    <w:rsid w:val="00A633BE"/>
    <w:rsid w:val="00A67110"/>
    <w:rsid w:val="00A706B0"/>
    <w:rsid w:val="00A7207F"/>
    <w:rsid w:val="00A721D8"/>
    <w:rsid w:val="00A721F5"/>
    <w:rsid w:val="00A81342"/>
    <w:rsid w:val="00A8167A"/>
    <w:rsid w:val="00A8396B"/>
    <w:rsid w:val="00A85266"/>
    <w:rsid w:val="00A91E24"/>
    <w:rsid w:val="00A96057"/>
    <w:rsid w:val="00A96A6D"/>
    <w:rsid w:val="00AA170D"/>
    <w:rsid w:val="00AA2CA8"/>
    <w:rsid w:val="00AA6D03"/>
    <w:rsid w:val="00AA7769"/>
    <w:rsid w:val="00AB45A2"/>
    <w:rsid w:val="00AB762C"/>
    <w:rsid w:val="00AC2457"/>
    <w:rsid w:val="00AC2473"/>
    <w:rsid w:val="00AC3BAD"/>
    <w:rsid w:val="00AC4AAD"/>
    <w:rsid w:val="00AC5998"/>
    <w:rsid w:val="00AD0901"/>
    <w:rsid w:val="00AD63E1"/>
    <w:rsid w:val="00AD69A5"/>
    <w:rsid w:val="00AD79DC"/>
    <w:rsid w:val="00AE0F40"/>
    <w:rsid w:val="00AE3516"/>
    <w:rsid w:val="00AE557D"/>
    <w:rsid w:val="00AE6039"/>
    <w:rsid w:val="00AF0905"/>
    <w:rsid w:val="00AF3AF4"/>
    <w:rsid w:val="00AF60FE"/>
    <w:rsid w:val="00AF62E7"/>
    <w:rsid w:val="00AF7B05"/>
    <w:rsid w:val="00AF7C04"/>
    <w:rsid w:val="00B050BC"/>
    <w:rsid w:val="00B0676C"/>
    <w:rsid w:val="00B1267F"/>
    <w:rsid w:val="00B14F7D"/>
    <w:rsid w:val="00B15223"/>
    <w:rsid w:val="00B25C7F"/>
    <w:rsid w:val="00B32230"/>
    <w:rsid w:val="00B32A3A"/>
    <w:rsid w:val="00B34654"/>
    <w:rsid w:val="00B35024"/>
    <w:rsid w:val="00B3553A"/>
    <w:rsid w:val="00B3725B"/>
    <w:rsid w:val="00B42CDF"/>
    <w:rsid w:val="00B43B07"/>
    <w:rsid w:val="00B461ED"/>
    <w:rsid w:val="00B52336"/>
    <w:rsid w:val="00B539CB"/>
    <w:rsid w:val="00B5510E"/>
    <w:rsid w:val="00B55A30"/>
    <w:rsid w:val="00B66610"/>
    <w:rsid w:val="00B703FC"/>
    <w:rsid w:val="00B7244A"/>
    <w:rsid w:val="00B73F74"/>
    <w:rsid w:val="00B81535"/>
    <w:rsid w:val="00B84293"/>
    <w:rsid w:val="00B87E4B"/>
    <w:rsid w:val="00B93CC6"/>
    <w:rsid w:val="00B9698B"/>
    <w:rsid w:val="00B96DB5"/>
    <w:rsid w:val="00B976C8"/>
    <w:rsid w:val="00BA29D2"/>
    <w:rsid w:val="00BA39CF"/>
    <w:rsid w:val="00BA4E05"/>
    <w:rsid w:val="00BA6F33"/>
    <w:rsid w:val="00BA7A90"/>
    <w:rsid w:val="00BB267E"/>
    <w:rsid w:val="00BB3316"/>
    <w:rsid w:val="00BB40ED"/>
    <w:rsid w:val="00BB7A0D"/>
    <w:rsid w:val="00BC2401"/>
    <w:rsid w:val="00BC42FF"/>
    <w:rsid w:val="00BC578D"/>
    <w:rsid w:val="00BC5CEB"/>
    <w:rsid w:val="00BC5DE7"/>
    <w:rsid w:val="00BC6B9E"/>
    <w:rsid w:val="00BC7B1D"/>
    <w:rsid w:val="00BD1647"/>
    <w:rsid w:val="00BD2A7C"/>
    <w:rsid w:val="00BD3EB4"/>
    <w:rsid w:val="00BD47E3"/>
    <w:rsid w:val="00BD5279"/>
    <w:rsid w:val="00BD5F8D"/>
    <w:rsid w:val="00BE177F"/>
    <w:rsid w:val="00BE246E"/>
    <w:rsid w:val="00BE5D0E"/>
    <w:rsid w:val="00BE670E"/>
    <w:rsid w:val="00BE6865"/>
    <w:rsid w:val="00BE6F13"/>
    <w:rsid w:val="00BE781F"/>
    <w:rsid w:val="00BF0572"/>
    <w:rsid w:val="00BF09F7"/>
    <w:rsid w:val="00BF1A37"/>
    <w:rsid w:val="00C03153"/>
    <w:rsid w:val="00C06F3C"/>
    <w:rsid w:val="00C1127C"/>
    <w:rsid w:val="00C119BF"/>
    <w:rsid w:val="00C11EB6"/>
    <w:rsid w:val="00C12EDF"/>
    <w:rsid w:val="00C14002"/>
    <w:rsid w:val="00C1747C"/>
    <w:rsid w:val="00C205EA"/>
    <w:rsid w:val="00C33E42"/>
    <w:rsid w:val="00C34C08"/>
    <w:rsid w:val="00C3653B"/>
    <w:rsid w:val="00C37065"/>
    <w:rsid w:val="00C3744F"/>
    <w:rsid w:val="00C37C30"/>
    <w:rsid w:val="00C409DA"/>
    <w:rsid w:val="00C40D0A"/>
    <w:rsid w:val="00C440CD"/>
    <w:rsid w:val="00C44696"/>
    <w:rsid w:val="00C455E4"/>
    <w:rsid w:val="00C46086"/>
    <w:rsid w:val="00C47164"/>
    <w:rsid w:val="00C47782"/>
    <w:rsid w:val="00C4796F"/>
    <w:rsid w:val="00C47CBC"/>
    <w:rsid w:val="00C47F72"/>
    <w:rsid w:val="00C51210"/>
    <w:rsid w:val="00C51754"/>
    <w:rsid w:val="00C544F1"/>
    <w:rsid w:val="00C55241"/>
    <w:rsid w:val="00C56020"/>
    <w:rsid w:val="00C56989"/>
    <w:rsid w:val="00C63E20"/>
    <w:rsid w:val="00C6416C"/>
    <w:rsid w:val="00C66472"/>
    <w:rsid w:val="00C66A0F"/>
    <w:rsid w:val="00C67BF6"/>
    <w:rsid w:val="00C71A04"/>
    <w:rsid w:val="00C72916"/>
    <w:rsid w:val="00C72F8D"/>
    <w:rsid w:val="00C735FD"/>
    <w:rsid w:val="00C7532E"/>
    <w:rsid w:val="00C755DE"/>
    <w:rsid w:val="00C8456F"/>
    <w:rsid w:val="00C8640C"/>
    <w:rsid w:val="00C86A63"/>
    <w:rsid w:val="00C90395"/>
    <w:rsid w:val="00C930CA"/>
    <w:rsid w:val="00C93903"/>
    <w:rsid w:val="00C94E3B"/>
    <w:rsid w:val="00C954CE"/>
    <w:rsid w:val="00C96505"/>
    <w:rsid w:val="00CA1F04"/>
    <w:rsid w:val="00CA4705"/>
    <w:rsid w:val="00CA655E"/>
    <w:rsid w:val="00CB0805"/>
    <w:rsid w:val="00CB15B9"/>
    <w:rsid w:val="00CB25E7"/>
    <w:rsid w:val="00CB52AB"/>
    <w:rsid w:val="00CB6D02"/>
    <w:rsid w:val="00CB6DEB"/>
    <w:rsid w:val="00CC045C"/>
    <w:rsid w:val="00CC53FA"/>
    <w:rsid w:val="00CC6356"/>
    <w:rsid w:val="00CC7BA4"/>
    <w:rsid w:val="00CD0C99"/>
    <w:rsid w:val="00CD0D43"/>
    <w:rsid w:val="00CD1DD3"/>
    <w:rsid w:val="00CD275F"/>
    <w:rsid w:val="00CD783A"/>
    <w:rsid w:val="00CD7AC9"/>
    <w:rsid w:val="00CD7F18"/>
    <w:rsid w:val="00CE0417"/>
    <w:rsid w:val="00CE1780"/>
    <w:rsid w:val="00CE3B7B"/>
    <w:rsid w:val="00CE45FE"/>
    <w:rsid w:val="00CE55C1"/>
    <w:rsid w:val="00CF3874"/>
    <w:rsid w:val="00CF446B"/>
    <w:rsid w:val="00CF5111"/>
    <w:rsid w:val="00D00F70"/>
    <w:rsid w:val="00D01D99"/>
    <w:rsid w:val="00D03C64"/>
    <w:rsid w:val="00D122F0"/>
    <w:rsid w:val="00D12A48"/>
    <w:rsid w:val="00D13623"/>
    <w:rsid w:val="00D14070"/>
    <w:rsid w:val="00D147AF"/>
    <w:rsid w:val="00D16441"/>
    <w:rsid w:val="00D234C7"/>
    <w:rsid w:val="00D241D7"/>
    <w:rsid w:val="00D25881"/>
    <w:rsid w:val="00D3079B"/>
    <w:rsid w:val="00D3377D"/>
    <w:rsid w:val="00D33789"/>
    <w:rsid w:val="00D33C71"/>
    <w:rsid w:val="00D358B2"/>
    <w:rsid w:val="00D41C42"/>
    <w:rsid w:val="00D424CD"/>
    <w:rsid w:val="00D45102"/>
    <w:rsid w:val="00D50680"/>
    <w:rsid w:val="00D5163D"/>
    <w:rsid w:val="00D51957"/>
    <w:rsid w:val="00D532F3"/>
    <w:rsid w:val="00D535CA"/>
    <w:rsid w:val="00D53647"/>
    <w:rsid w:val="00D5497A"/>
    <w:rsid w:val="00D563BC"/>
    <w:rsid w:val="00D57713"/>
    <w:rsid w:val="00D60458"/>
    <w:rsid w:val="00D65789"/>
    <w:rsid w:val="00D674A2"/>
    <w:rsid w:val="00D675FE"/>
    <w:rsid w:val="00D74087"/>
    <w:rsid w:val="00D74C96"/>
    <w:rsid w:val="00D74EB1"/>
    <w:rsid w:val="00D76499"/>
    <w:rsid w:val="00D76DBB"/>
    <w:rsid w:val="00D803C1"/>
    <w:rsid w:val="00D81CF5"/>
    <w:rsid w:val="00D826A3"/>
    <w:rsid w:val="00D85433"/>
    <w:rsid w:val="00D854B0"/>
    <w:rsid w:val="00D87F24"/>
    <w:rsid w:val="00D901E1"/>
    <w:rsid w:val="00D94EA4"/>
    <w:rsid w:val="00D95BE9"/>
    <w:rsid w:val="00D972A0"/>
    <w:rsid w:val="00DA07D6"/>
    <w:rsid w:val="00DA0DDA"/>
    <w:rsid w:val="00DA29FB"/>
    <w:rsid w:val="00DB13F3"/>
    <w:rsid w:val="00DB2DA7"/>
    <w:rsid w:val="00DB3835"/>
    <w:rsid w:val="00DC0A71"/>
    <w:rsid w:val="00DC2C0F"/>
    <w:rsid w:val="00DC4D9A"/>
    <w:rsid w:val="00DC6F46"/>
    <w:rsid w:val="00DD1C7F"/>
    <w:rsid w:val="00DD1FEB"/>
    <w:rsid w:val="00DD2785"/>
    <w:rsid w:val="00DD284E"/>
    <w:rsid w:val="00DD2F10"/>
    <w:rsid w:val="00DD69C3"/>
    <w:rsid w:val="00DE1A3D"/>
    <w:rsid w:val="00DE2506"/>
    <w:rsid w:val="00DE4C30"/>
    <w:rsid w:val="00DE4E93"/>
    <w:rsid w:val="00DE559D"/>
    <w:rsid w:val="00DF0475"/>
    <w:rsid w:val="00DF3509"/>
    <w:rsid w:val="00DF43AD"/>
    <w:rsid w:val="00DF43D2"/>
    <w:rsid w:val="00DF48BB"/>
    <w:rsid w:val="00DF5A11"/>
    <w:rsid w:val="00DF7922"/>
    <w:rsid w:val="00E03B00"/>
    <w:rsid w:val="00E120AA"/>
    <w:rsid w:val="00E13963"/>
    <w:rsid w:val="00E1404E"/>
    <w:rsid w:val="00E15FB3"/>
    <w:rsid w:val="00E27DD3"/>
    <w:rsid w:val="00E35A81"/>
    <w:rsid w:val="00E378BC"/>
    <w:rsid w:val="00E41456"/>
    <w:rsid w:val="00E4256A"/>
    <w:rsid w:val="00E44060"/>
    <w:rsid w:val="00E44682"/>
    <w:rsid w:val="00E45E03"/>
    <w:rsid w:val="00E531EB"/>
    <w:rsid w:val="00E569E3"/>
    <w:rsid w:val="00E5718C"/>
    <w:rsid w:val="00E607C3"/>
    <w:rsid w:val="00E63A19"/>
    <w:rsid w:val="00E63F00"/>
    <w:rsid w:val="00E648A2"/>
    <w:rsid w:val="00E711E3"/>
    <w:rsid w:val="00E72A22"/>
    <w:rsid w:val="00E751C1"/>
    <w:rsid w:val="00E851A2"/>
    <w:rsid w:val="00E901AC"/>
    <w:rsid w:val="00E91311"/>
    <w:rsid w:val="00E92FE8"/>
    <w:rsid w:val="00E955E9"/>
    <w:rsid w:val="00E97DA7"/>
    <w:rsid w:val="00EA03E1"/>
    <w:rsid w:val="00EA3A39"/>
    <w:rsid w:val="00EA516B"/>
    <w:rsid w:val="00EA663A"/>
    <w:rsid w:val="00EA7867"/>
    <w:rsid w:val="00EB1A29"/>
    <w:rsid w:val="00EB46FF"/>
    <w:rsid w:val="00EB4A9C"/>
    <w:rsid w:val="00EB5605"/>
    <w:rsid w:val="00EB6352"/>
    <w:rsid w:val="00EB6813"/>
    <w:rsid w:val="00EB7AFA"/>
    <w:rsid w:val="00EC0BA5"/>
    <w:rsid w:val="00EC7B35"/>
    <w:rsid w:val="00EC7BDE"/>
    <w:rsid w:val="00ED1519"/>
    <w:rsid w:val="00ED1AF5"/>
    <w:rsid w:val="00ED20E8"/>
    <w:rsid w:val="00ED2979"/>
    <w:rsid w:val="00EE151C"/>
    <w:rsid w:val="00EE1AE1"/>
    <w:rsid w:val="00EE1FCC"/>
    <w:rsid w:val="00EE39E8"/>
    <w:rsid w:val="00EE4453"/>
    <w:rsid w:val="00EE4AF1"/>
    <w:rsid w:val="00EE4B32"/>
    <w:rsid w:val="00EE5553"/>
    <w:rsid w:val="00EF0743"/>
    <w:rsid w:val="00EF0AD7"/>
    <w:rsid w:val="00EF2E60"/>
    <w:rsid w:val="00EF2F2C"/>
    <w:rsid w:val="00EF3EFB"/>
    <w:rsid w:val="00EF6871"/>
    <w:rsid w:val="00F01325"/>
    <w:rsid w:val="00F06284"/>
    <w:rsid w:val="00F06DD7"/>
    <w:rsid w:val="00F07E49"/>
    <w:rsid w:val="00F112B0"/>
    <w:rsid w:val="00F11BA5"/>
    <w:rsid w:val="00F1390B"/>
    <w:rsid w:val="00F1392C"/>
    <w:rsid w:val="00F14BD3"/>
    <w:rsid w:val="00F14D47"/>
    <w:rsid w:val="00F157EB"/>
    <w:rsid w:val="00F160EB"/>
    <w:rsid w:val="00F16C38"/>
    <w:rsid w:val="00F173EB"/>
    <w:rsid w:val="00F204EF"/>
    <w:rsid w:val="00F20DE9"/>
    <w:rsid w:val="00F22E3C"/>
    <w:rsid w:val="00F23CED"/>
    <w:rsid w:val="00F31076"/>
    <w:rsid w:val="00F32E07"/>
    <w:rsid w:val="00F352AB"/>
    <w:rsid w:val="00F35EC0"/>
    <w:rsid w:val="00F35F01"/>
    <w:rsid w:val="00F365CB"/>
    <w:rsid w:val="00F3697F"/>
    <w:rsid w:val="00F4375F"/>
    <w:rsid w:val="00F47BD5"/>
    <w:rsid w:val="00F52179"/>
    <w:rsid w:val="00F52648"/>
    <w:rsid w:val="00F541E2"/>
    <w:rsid w:val="00F55747"/>
    <w:rsid w:val="00F55A8B"/>
    <w:rsid w:val="00F56CC8"/>
    <w:rsid w:val="00F608A5"/>
    <w:rsid w:val="00F628E7"/>
    <w:rsid w:val="00F65FA2"/>
    <w:rsid w:val="00F66188"/>
    <w:rsid w:val="00F6654D"/>
    <w:rsid w:val="00F66B29"/>
    <w:rsid w:val="00F678AE"/>
    <w:rsid w:val="00F67EA5"/>
    <w:rsid w:val="00F72A2E"/>
    <w:rsid w:val="00F747A5"/>
    <w:rsid w:val="00F7629C"/>
    <w:rsid w:val="00F76B63"/>
    <w:rsid w:val="00F8663D"/>
    <w:rsid w:val="00F9236E"/>
    <w:rsid w:val="00F942D3"/>
    <w:rsid w:val="00F958A5"/>
    <w:rsid w:val="00FA0A0A"/>
    <w:rsid w:val="00FA3D47"/>
    <w:rsid w:val="00FA41EA"/>
    <w:rsid w:val="00FA6B34"/>
    <w:rsid w:val="00FA7512"/>
    <w:rsid w:val="00FB01A7"/>
    <w:rsid w:val="00FB01FA"/>
    <w:rsid w:val="00FB0449"/>
    <w:rsid w:val="00FB22B2"/>
    <w:rsid w:val="00FB7F9E"/>
    <w:rsid w:val="00FC0B83"/>
    <w:rsid w:val="00FC1E9D"/>
    <w:rsid w:val="00FC6949"/>
    <w:rsid w:val="00FD1762"/>
    <w:rsid w:val="00FD18D5"/>
    <w:rsid w:val="00FD21B2"/>
    <w:rsid w:val="00FD6911"/>
    <w:rsid w:val="00FD7153"/>
    <w:rsid w:val="00FE02F4"/>
    <w:rsid w:val="00FE09D9"/>
    <w:rsid w:val="00FE0F34"/>
    <w:rsid w:val="00FE43A3"/>
    <w:rsid w:val="00FE5768"/>
    <w:rsid w:val="00FE6443"/>
    <w:rsid w:val="00FE7486"/>
    <w:rsid w:val="00FF2758"/>
    <w:rsid w:val="00FF2F94"/>
    <w:rsid w:val="00FF3489"/>
    <w:rsid w:val="00FF5005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16EAE-8707-49BD-9760-538FF3E91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B5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1B5E"/>
    <w:pPr>
      <w:ind w:left="720"/>
      <w:contextualSpacing/>
    </w:pPr>
  </w:style>
  <w:style w:type="paragraph" w:styleId="a5">
    <w:name w:val="No Spacing"/>
    <w:uiPriority w:val="1"/>
    <w:qFormat/>
    <w:rsid w:val="00BA4E0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1C73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7364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unhideWhenUsed/>
    <w:rsid w:val="001C73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7364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a">
    <w:name w:val="Hyperlink"/>
    <w:basedOn w:val="a0"/>
    <w:uiPriority w:val="99"/>
    <w:unhideWhenUsed/>
    <w:rsid w:val="00685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s://profpartner-rus.ru/" TargetMode="External"/><Relationship Id="rId4" Type="http://schemas.openxmlformats.org/officeDocument/2006/relationships/hyperlink" Target="mailto:profpartner.vlz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tatarnikov</dc:creator>
  <cp:lastModifiedBy>Natalia Nazarova</cp:lastModifiedBy>
  <cp:revision>21</cp:revision>
  <dcterms:created xsi:type="dcterms:W3CDTF">2019-08-05T07:01:00Z</dcterms:created>
  <dcterms:modified xsi:type="dcterms:W3CDTF">2020-10-19T11:32:00Z</dcterms:modified>
</cp:coreProperties>
</file>